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8D3925" w14:textId="3F95371F" w:rsidR="0011611B" w:rsidRPr="003746C2" w:rsidRDefault="0011611B" w:rsidP="00CC219B">
      <w:pPr>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Svet staršev OŠ dr. Ivana Korošca</w:t>
      </w:r>
    </w:p>
    <w:p w14:paraId="1FD60D52" w14:textId="5A706798" w:rsidR="0011611B" w:rsidRPr="003746C2" w:rsidRDefault="0011611B" w:rsidP="00CC219B">
      <w:pPr>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Paplerjeva 15</w:t>
      </w:r>
    </w:p>
    <w:p w14:paraId="71C9C433" w14:textId="77777777" w:rsidR="0011611B" w:rsidRPr="003746C2" w:rsidRDefault="0011611B" w:rsidP="00CC219B">
      <w:pPr>
        <w:spacing w:after="0" w:line="240" w:lineRule="auto"/>
        <w:jc w:val="both"/>
        <w:rPr>
          <w:rFonts w:ascii="Times New Roman" w:hAnsi="Times New Roman" w:cs="Times New Roman"/>
          <w:sz w:val="24"/>
          <w:szCs w:val="24"/>
        </w:rPr>
      </w:pPr>
    </w:p>
    <w:p w14:paraId="6478C852" w14:textId="25430910" w:rsidR="0011611B" w:rsidRPr="003746C2" w:rsidRDefault="0011611B" w:rsidP="00CC219B">
      <w:pPr>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1353 Borovnica</w:t>
      </w:r>
    </w:p>
    <w:p w14:paraId="08A9CBEE" w14:textId="77777777" w:rsidR="0011611B" w:rsidRPr="003746C2" w:rsidRDefault="0011611B" w:rsidP="00CC219B">
      <w:pPr>
        <w:spacing w:after="0" w:line="240" w:lineRule="auto"/>
        <w:jc w:val="both"/>
        <w:rPr>
          <w:rFonts w:ascii="Times New Roman" w:hAnsi="Times New Roman" w:cs="Times New Roman"/>
          <w:sz w:val="24"/>
          <w:szCs w:val="24"/>
        </w:rPr>
      </w:pPr>
    </w:p>
    <w:p w14:paraId="750130A4" w14:textId="77777777" w:rsidR="00A62AEF" w:rsidRPr="003746C2" w:rsidRDefault="00A62AEF" w:rsidP="00CC219B">
      <w:pPr>
        <w:spacing w:after="120" w:line="240" w:lineRule="auto"/>
        <w:jc w:val="both"/>
        <w:rPr>
          <w:rFonts w:ascii="Times New Roman" w:hAnsi="Times New Roman" w:cs="Times New Roman"/>
          <w:sz w:val="24"/>
          <w:szCs w:val="24"/>
        </w:rPr>
      </w:pPr>
    </w:p>
    <w:p w14:paraId="49B3F2D9" w14:textId="65844A92" w:rsidR="0011611B" w:rsidRPr="003746C2" w:rsidRDefault="00B678DC" w:rsidP="00CC219B">
      <w:pPr>
        <w:spacing w:after="120" w:line="240" w:lineRule="auto"/>
        <w:jc w:val="center"/>
        <w:rPr>
          <w:rFonts w:ascii="Times New Roman" w:hAnsi="Times New Roman" w:cs="Times New Roman"/>
          <w:sz w:val="24"/>
          <w:szCs w:val="24"/>
        </w:rPr>
      </w:pPr>
      <w:r w:rsidRPr="003746C2">
        <w:rPr>
          <w:rFonts w:ascii="Times New Roman" w:hAnsi="Times New Roman" w:cs="Times New Roman"/>
          <w:b/>
          <w:bCs/>
          <w:sz w:val="24"/>
          <w:szCs w:val="24"/>
        </w:rPr>
        <w:t xml:space="preserve">Zapisnik </w:t>
      </w:r>
      <w:r w:rsidR="00BB1A9E" w:rsidRPr="003746C2">
        <w:rPr>
          <w:rFonts w:ascii="Times New Roman" w:hAnsi="Times New Roman" w:cs="Times New Roman"/>
          <w:b/>
          <w:bCs/>
          <w:sz w:val="24"/>
          <w:szCs w:val="24"/>
        </w:rPr>
        <w:t>3</w:t>
      </w:r>
      <w:r w:rsidR="0011611B" w:rsidRPr="003746C2">
        <w:rPr>
          <w:rFonts w:ascii="Times New Roman" w:hAnsi="Times New Roman" w:cs="Times New Roman"/>
          <w:b/>
          <w:bCs/>
          <w:sz w:val="24"/>
          <w:szCs w:val="24"/>
        </w:rPr>
        <w:t xml:space="preserve">. sestanka Sveta staršev v šolskem letu </w:t>
      </w:r>
      <w:r w:rsidR="002C574F" w:rsidRPr="003746C2">
        <w:rPr>
          <w:rFonts w:ascii="Times New Roman" w:hAnsi="Times New Roman" w:cs="Times New Roman"/>
          <w:b/>
          <w:bCs/>
          <w:sz w:val="24"/>
          <w:szCs w:val="24"/>
        </w:rPr>
        <w:t>2022/2023</w:t>
      </w:r>
      <w:r w:rsidR="0011611B" w:rsidRPr="003746C2">
        <w:rPr>
          <w:rFonts w:ascii="Times New Roman" w:hAnsi="Times New Roman" w:cs="Times New Roman"/>
          <w:b/>
          <w:bCs/>
          <w:sz w:val="24"/>
          <w:szCs w:val="24"/>
        </w:rPr>
        <w:t>,</w:t>
      </w:r>
    </w:p>
    <w:p w14:paraId="17783EA2" w14:textId="7A312712" w:rsidR="0011611B" w:rsidRPr="003746C2" w:rsidRDefault="00BE0B6E" w:rsidP="00CC219B">
      <w:pPr>
        <w:spacing w:after="0" w:line="240" w:lineRule="auto"/>
        <w:jc w:val="center"/>
        <w:rPr>
          <w:rFonts w:ascii="Times New Roman" w:hAnsi="Times New Roman" w:cs="Times New Roman"/>
          <w:sz w:val="24"/>
          <w:szCs w:val="24"/>
        </w:rPr>
      </w:pPr>
      <w:r w:rsidRPr="003746C2">
        <w:rPr>
          <w:rFonts w:ascii="Times New Roman" w:hAnsi="Times New Roman" w:cs="Times New Roman"/>
          <w:b/>
          <w:bCs/>
          <w:sz w:val="24"/>
          <w:szCs w:val="24"/>
        </w:rPr>
        <w:t xml:space="preserve">v </w:t>
      </w:r>
      <w:r w:rsidR="00BB1A9E" w:rsidRPr="003746C2">
        <w:rPr>
          <w:rFonts w:ascii="Times New Roman" w:hAnsi="Times New Roman" w:cs="Times New Roman"/>
          <w:b/>
          <w:bCs/>
          <w:sz w:val="24"/>
          <w:szCs w:val="24"/>
        </w:rPr>
        <w:t>torek</w:t>
      </w:r>
      <w:r w:rsidR="00B678DC" w:rsidRPr="003746C2">
        <w:rPr>
          <w:rFonts w:ascii="Times New Roman" w:hAnsi="Times New Roman" w:cs="Times New Roman"/>
          <w:b/>
          <w:bCs/>
          <w:sz w:val="24"/>
          <w:szCs w:val="24"/>
        </w:rPr>
        <w:t xml:space="preserve">, </w:t>
      </w:r>
      <w:r w:rsidR="00BB1A9E" w:rsidRPr="003746C2">
        <w:rPr>
          <w:rFonts w:ascii="Times New Roman" w:hAnsi="Times New Roman" w:cs="Times New Roman"/>
          <w:b/>
          <w:bCs/>
          <w:sz w:val="24"/>
          <w:szCs w:val="24"/>
        </w:rPr>
        <w:t>30</w:t>
      </w:r>
      <w:r w:rsidR="00B678DC" w:rsidRPr="003746C2">
        <w:rPr>
          <w:rFonts w:ascii="Times New Roman" w:hAnsi="Times New Roman" w:cs="Times New Roman"/>
          <w:b/>
          <w:bCs/>
          <w:sz w:val="24"/>
          <w:szCs w:val="24"/>
        </w:rPr>
        <w:t xml:space="preserve">. </w:t>
      </w:r>
      <w:r w:rsidR="00BB1A9E" w:rsidRPr="003746C2">
        <w:rPr>
          <w:rFonts w:ascii="Times New Roman" w:hAnsi="Times New Roman" w:cs="Times New Roman"/>
          <w:b/>
          <w:bCs/>
          <w:sz w:val="24"/>
          <w:szCs w:val="24"/>
        </w:rPr>
        <w:t>5</w:t>
      </w:r>
      <w:r w:rsidR="00B678DC" w:rsidRPr="003746C2">
        <w:rPr>
          <w:rFonts w:ascii="Times New Roman" w:hAnsi="Times New Roman" w:cs="Times New Roman"/>
          <w:b/>
          <w:bCs/>
          <w:sz w:val="24"/>
          <w:szCs w:val="24"/>
        </w:rPr>
        <w:t>. 20</w:t>
      </w:r>
      <w:r w:rsidR="002C574F" w:rsidRPr="003746C2">
        <w:rPr>
          <w:rFonts w:ascii="Times New Roman" w:hAnsi="Times New Roman" w:cs="Times New Roman"/>
          <w:b/>
          <w:bCs/>
          <w:sz w:val="24"/>
          <w:szCs w:val="24"/>
        </w:rPr>
        <w:t>2</w:t>
      </w:r>
      <w:r w:rsidR="00BB1A9E" w:rsidRPr="003746C2">
        <w:rPr>
          <w:rFonts w:ascii="Times New Roman" w:hAnsi="Times New Roman" w:cs="Times New Roman"/>
          <w:b/>
          <w:bCs/>
          <w:sz w:val="24"/>
          <w:szCs w:val="24"/>
        </w:rPr>
        <w:t>3</w:t>
      </w:r>
      <w:r w:rsidR="00A8231D" w:rsidRPr="003746C2">
        <w:rPr>
          <w:rFonts w:ascii="Times New Roman" w:hAnsi="Times New Roman" w:cs="Times New Roman"/>
          <w:b/>
          <w:bCs/>
          <w:sz w:val="24"/>
          <w:szCs w:val="24"/>
        </w:rPr>
        <w:t>,</w:t>
      </w:r>
      <w:r w:rsidRPr="003746C2">
        <w:rPr>
          <w:rFonts w:ascii="Times New Roman" w:hAnsi="Times New Roman" w:cs="Times New Roman"/>
          <w:b/>
          <w:bCs/>
          <w:sz w:val="24"/>
          <w:szCs w:val="24"/>
        </w:rPr>
        <w:t xml:space="preserve"> </w:t>
      </w:r>
      <w:r w:rsidR="00C32979" w:rsidRPr="003746C2">
        <w:rPr>
          <w:rFonts w:ascii="Times New Roman" w:hAnsi="Times New Roman" w:cs="Times New Roman"/>
          <w:b/>
          <w:bCs/>
          <w:sz w:val="24"/>
          <w:szCs w:val="24"/>
        </w:rPr>
        <w:t>ob</w:t>
      </w:r>
      <w:r w:rsidR="0011611B" w:rsidRPr="003746C2">
        <w:rPr>
          <w:rFonts w:ascii="Times New Roman" w:hAnsi="Times New Roman" w:cs="Times New Roman"/>
          <w:b/>
          <w:bCs/>
          <w:sz w:val="24"/>
          <w:szCs w:val="24"/>
        </w:rPr>
        <w:t xml:space="preserve"> </w:t>
      </w:r>
      <w:r w:rsidR="007048D7" w:rsidRPr="003746C2">
        <w:rPr>
          <w:rFonts w:ascii="Times New Roman" w:hAnsi="Times New Roman" w:cs="Times New Roman"/>
          <w:b/>
          <w:bCs/>
          <w:sz w:val="24"/>
          <w:szCs w:val="24"/>
        </w:rPr>
        <w:t>1</w:t>
      </w:r>
      <w:r w:rsidR="002C574F" w:rsidRPr="003746C2">
        <w:rPr>
          <w:rFonts w:ascii="Times New Roman" w:hAnsi="Times New Roman" w:cs="Times New Roman"/>
          <w:b/>
          <w:bCs/>
          <w:sz w:val="24"/>
          <w:szCs w:val="24"/>
        </w:rPr>
        <w:t>7</w:t>
      </w:r>
      <w:r w:rsidR="00BB1A9E" w:rsidRPr="003746C2">
        <w:rPr>
          <w:rFonts w:ascii="Times New Roman" w:hAnsi="Times New Roman" w:cs="Times New Roman"/>
          <w:b/>
          <w:bCs/>
          <w:sz w:val="24"/>
          <w:szCs w:val="24"/>
        </w:rPr>
        <w:t>:30</w:t>
      </w:r>
      <w:r w:rsidR="0011611B" w:rsidRPr="003746C2">
        <w:rPr>
          <w:rFonts w:ascii="Times New Roman" w:hAnsi="Times New Roman" w:cs="Times New Roman"/>
          <w:b/>
          <w:bCs/>
          <w:sz w:val="24"/>
          <w:szCs w:val="24"/>
        </w:rPr>
        <w:t xml:space="preserve"> uri v šolski zbornici</w:t>
      </w:r>
      <w:r w:rsidR="002C574F" w:rsidRPr="003746C2">
        <w:rPr>
          <w:rFonts w:ascii="Times New Roman" w:hAnsi="Times New Roman" w:cs="Times New Roman"/>
          <w:b/>
          <w:bCs/>
          <w:sz w:val="24"/>
          <w:szCs w:val="24"/>
        </w:rPr>
        <w:t>.</w:t>
      </w:r>
    </w:p>
    <w:p w14:paraId="7B07917C" w14:textId="77777777" w:rsidR="00A62AEF" w:rsidRPr="003746C2" w:rsidRDefault="00A62AEF" w:rsidP="00CC219B">
      <w:pPr>
        <w:spacing w:after="120" w:line="240" w:lineRule="auto"/>
        <w:jc w:val="both"/>
        <w:rPr>
          <w:rFonts w:ascii="Times New Roman" w:hAnsi="Times New Roman" w:cs="Times New Roman"/>
          <w:b/>
          <w:bCs/>
          <w:sz w:val="24"/>
          <w:szCs w:val="24"/>
        </w:rPr>
      </w:pPr>
    </w:p>
    <w:p w14:paraId="75756C97" w14:textId="26908C07" w:rsidR="00631B6D" w:rsidRPr="003746C2" w:rsidRDefault="0011611B" w:rsidP="00CC219B">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Prisotni:</w:t>
      </w:r>
    </w:p>
    <w:p w14:paraId="6C652A92" w14:textId="0D95202A" w:rsidR="0011611B" w:rsidRPr="003746C2" w:rsidRDefault="00631B6D" w:rsidP="00CC219B">
      <w:pPr>
        <w:spacing w:after="12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Predstavniki razrednih skupnosti (priloga / lista prisotnosti)</w:t>
      </w:r>
    </w:p>
    <w:p w14:paraId="2CFF9AD7" w14:textId="514B0B01" w:rsidR="00631B6D" w:rsidRPr="003746C2" w:rsidRDefault="00631B6D" w:rsidP="00CC219B">
      <w:pPr>
        <w:spacing w:after="12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 xml:space="preserve">Ravnatelj Daniel </w:t>
      </w:r>
      <w:r w:rsidR="00E916BF" w:rsidRPr="003746C2">
        <w:rPr>
          <w:rFonts w:ascii="Times New Roman" w:hAnsi="Times New Roman" w:cs="Times New Roman"/>
          <w:b/>
          <w:bCs/>
          <w:sz w:val="24"/>
          <w:szCs w:val="24"/>
        </w:rPr>
        <w:t>Horvat</w:t>
      </w:r>
      <w:bookmarkStart w:id="0" w:name="_GoBack"/>
      <w:bookmarkEnd w:id="0"/>
    </w:p>
    <w:p w14:paraId="46F203B3" w14:textId="2194DB9A" w:rsidR="003D2490" w:rsidRPr="003746C2" w:rsidRDefault="003D2490" w:rsidP="00CC219B">
      <w:pPr>
        <w:spacing w:after="12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Pomočnica ravnatelja</w:t>
      </w:r>
      <w:r w:rsidR="001D51CD" w:rsidRPr="003746C2">
        <w:rPr>
          <w:rFonts w:ascii="Times New Roman" w:hAnsi="Times New Roman" w:cs="Times New Roman"/>
          <w:b/>
          <w:bCs/>
          <w:sz w:val="24"/>
          <w:szCs w:val="24"/>
        </w:rPr>
        <w:t xml:space="preserve"> Barbara Rednak Robič</w:t>
      </w:r>
    </w:p>
    <w:p w14:paraId="40A1E810" w14:textId="0BC1949C" w:rsidR="001221F1" w:rsidRPr="003746C2" w:rsidRDefault="001221F1" w:rsidP="00CC219B">
      <w:pPr>
        <w:spacing w:after="12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Organizatorka prehrane</w:t>
      </w:r>
      <w:r w:rsidR="001D51CD" w:rsidRPr="003746C2">
        <w:rPr>
          <w:rFonts w:ascii="Times New Roman" w:hAnsi="Times New Roman" w:cs="Times New Roman"/>
          <w:b/>
          <w:bCs/>
          <w:sz w:val="24"/>
          <w:szCs w:val="24"/>
        </w:rPr>
        <w:t xml:space="preserve"> Anja Petelin</w:t>
      </w:r>
    </w:p>
    <w:p w14:paraId="06BFD08B" w14:textId="443EC42B" w:rsidR="0011611B" w:rsidRPr="003746C2" w:rsidRDefault="0011611B" w:rsidP="00CC219B">
      <w:pPr>
        <w:spacing w:after="0" w:line="240" w:lineRule="auto"/>
        <w:jc w:val="both"/>
        <w:rPr>
          <w:rFonts w:ascii="Times New Roman" w:hAnsi="Times New Roman" w:cs="Times New Roman"/>
          <w:bCs/>
          <w:sz w:val="24"/>
          <w:szCs w:val="24"/>
        </w:rPr>
      </w:pPr>
    </w:p>
    <w:p w14:paraId="211AE1C1" w14:textId="77777777" w:rsidR="003D2490" w:rsidRPr="003746C2" w:rsidRDefault="003D2490" w:rsidP="007518D2">
      <w:pPr>
        <w:spacing w:after="120"/>
        <w:jc w:val="both"/>
        <w:rPr>
          <w:rFonts w:ascii="Times New Roman" w:hAnsi="Times New Roman" w:cs="Times New Roman"/>
          <w:b/>
          <w:bCs/>
          <w:sz w:val="24"/>
          <w:szCs w:val="24"/>
        </w:rPr>
      </w:pPr>
      <w:r w:rsidRPr="003746C2">
        <w:rPr>
          <w:rFonts w:ascii="Times New Roman" w:hAnsi="Times New Roman" w:cs="Times New Roman"/>
          <w:b/>
          <w:bCs/>
          <w:sz w:val="24"/>
          <w:szCs w:val="24"/>
        </w:rPr>
        <w:t>DNEVNI RED:</w:t>
      </w:r>
    </w:p>
    <w:p w14:paraId="1F53716C" w14:textId="77777777" w:rsidR="003D2490" w:rsidRPr="003746C2" w:rsidRDefault="003D2490" w:rsidP="003D2490">
      <w:pPr>
        <w:spacing w:after="120"/>
        <w:ind w:firstLine="567"/>
        <w:jc w:val="both"/>
        <w:rPr>
          <w:rFonts w:ascii="Times New Roman" w:hAnsi="Times New Roman" w:cs="Times New Roman"/>
        </w:rPr>
      </w:pPr>
    </w:p>
    <w:p w14:paraId="5F32FA93" w14:textId="22C84306"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sz w:val="22"/>
          <w:szCs w:val="22"/>
        </w:rPr>
      </w:pPr>
      <w:r w:rsidRPr="003746C2">
        <w:rPr>
          <w:color w:val="000000"/>
        </w:rPr>
        <w:t>Potrditev dnevnega reda</w:t>
      </w:r>
    </w:p>
    <w:p w14:paraId="41C3B809" w14:textId="2F3BCA2A"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rPr>
      </w:pPr>
      <w:r w:rsidRPr="003746C2">
        <w:rPr>
          <w:color w:val="000000"/>
        </w:rPr>
        <w:t>Potrditev zadnjega zapisnika sestanka SSŠ</w:t>
      </w:r>
    </w:p>
    <w:p w14:paraId="6DB2DBEF" w14:textId="3672A495" w:rsidR="000538ED" w:rsidRPr="003746C2" w:rsidRDefault="00FC4F52" w:rsidP="00462344">
      <w:pPr>
        <w:pStyle w:val="Navadensplet"/>
        <w:numPr>
          <w:ilvl w:val="0"/>
          <w:numId w:val="32"/>
        </w:numPr>
        <w:shd w:val="clear" w:color="auto" w:fill="FFFFFF"/>
        <w:spacing w:before="0" w:beforeAutospacing="0" w:after="0" w:afterAutospacing="0"/>
        <w:jc w:val="both"/>
        <w:rPr>
          <w:color w:val="000000"/>
          <w:sz w:val="22"/>
          <w:szCs w:val="22"/>
        </w:rPr>
      </w:pPr>
      <w:r w:rsidRPr="003746C2">
        <w:rPr>
          <w:color w:val="000000"/>
        </w:rPr>
        <w:t>O</w:t>
      </w:r>
      <w:r w:rsidR="000538ED" w:rsidRPr="003746C2">
        <w:rPr>
          <w:color w:val="000000"/>
        </w:rPr>
        <w:t>rganizatorka Anja Petelin</w:t>
      </w:r>
    </w:p>
    <w:p w14:paraId="0C781AEC" w14:textId="3D696AC1"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sz w:val="22"/>
          <w:szCs w:val="22"/>
        </w:rPr>
      </w:pPr>
      <w:r w:rsidRPr="003746C2">
        <w:rPr>
          <w:color w:val="000000"/>
        </w:rPr>
        <w:t>Potrjevanje predloga skupne cene DZ in drugih učnih gradiv za posamezni razred za  šolsko leto 2023/24</w:t>
      </w:r>
    </w:p>
    <w:p w14:paraId="76AD878E" w14:textId="72074C44"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sz w:val="22"/>
          <w:szCs w:val="22"/>
        </w:rPr>
      </w:pPr>
      <w:r w:rsidRPr="003746C2">
        <w:rPr>
          <w:color w:val="000000"/>
        </w:rPr>
        <w:t>SPVCP in Šolski sklad - informativno poročanje</w:t>
      </w:r>
    </w:p>
    <w:p w14:paraId="7A3638C9" w14:textId="2E0ABC1E"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sz w:val="22"/>
          <w:szCs w:val="22"/>
        </w:rPr>
      </w:pPr>
      <w:r w:rsidRPr="003746C2">
        <w:rPr>
          <w:color w:val="000000"/>
        </w:rPr>
        <w:t>Realizacija sklepov</w:t>
      </w:r>
    </w:p>
    <w:p w14:paraId="0D2D6DEF" w14:textId="6C592580" w:rsidR="003D2490" w:rsidRPr="003746C2" w:rsidRDefault="003D2490" w:rsidP="00462344">
      <w:pPr>
        <w:pStyle w:val="Navadensplet"/>
        <w:numPr>
          <w:ilvl w:val="0"/>
          <w:numId w:val="32"/>
        </w:numPr>
        <w:shd w:val="clear" w:color="auto" w:fill="FFFFFF"/>
        <w:spacing w:before="0" w:beforeAutospacing="0" w:after="0" w:afterAutospacing="0"/>
        <w:jc w:val="both"/>
        <w:rPr>
          <w:color w:val="000000"/>
        </w:rPr>
      </w:pPr>
      <w:r w:rsidRPr="003746C2">
        <w:rPr>
          <w:color w:val="000000"/>
        </w:rPr>
        <w:t>Predlogi in pobude</w:t>
      </w:r>
    </w:p>
    <w:p w14:paraId="312E122C" w14:textId="77777777" w:rsidR="003D2490" w:rsidRPr="003746C2" w:rsidRDefault="003D2490" w:rsidP="003D2490">
      <w:pPr>
        <w:pStyle w:val="Navadensplet"/>
        <w:shd w:val="clear" w:color="auto" w:fill="FFFFFF"/>
        <w:spacing w:before="0" w:beforeAutospacing="0" w:after="0" w:afterAutospacing="0"/>
        <w:ind w:left="720"/>
        <w:jc w:val="both"/>
        <w:rPr>
          <w:color w:val="000000"/>
          <w:sz w:val="22"/>
          <w:szCs w:val="22"/>
        </w:rPr>
      </w:pPr>
    </w:p>
    <w:p w14:paraId="0C457D6A" w14:textId="5311915E" w:rsidR="002C574F" w:rsidRPr="003746C2" w:rsidRDefault="002C574F" w:rsidP="00CC219B">
      <w:pPr>
        <w:spacing w:after="120" w:line="240" w:lineRule="auto"/>
        <w:jc w:val="both"/>
        <w:rPr>
          <w:rFonts w:ascii="Times New Roman" w:hAnsi="Times New Roman" w:cs="Times New Roman"/>
          <w:sz w:val="24"/>
          <w:szCs w:val="24"/>
        </w:rPr>
      </w:pPr>
    </w:p>
    <w:p w14:paraId="6402AD9F" w14:textId="77E4E8F2" w:rsidR="002C574F" w:rsidRPr="003746C2" w:rsidRDefault="00891F33" w:rsidP="00CC219B">
      <w:pPr>
        <w:pStyle w:val="Odstavekseznama"/>
        <w:numPr>
          <w:ilvl w:val="0"/>
          <w:numId w:val="27"/>
        </w:numPr>
        <w:tabs>
          <w:tab w:val="left" w:pos="284"/>
        </w:tabs>
        <w:spacing w:after="0" w:line="240" w:lineRule="auto"/>
        <w:ind w:left="0" w:firstLine="0"/>
        <w:jc w:val="both"/>
        <w:rPr>
          <w:rFonts w:ascii="Times New Roman" w:hAnsi="Times New Roman" w:cs="Times New Roman"/>
          <w:sz w:val="24"/>
          <w:szCs w:val="24"/>
        </w:rPr>
      </w:pPr>
      <w:r w:rsidRPr="003746C2">
        <w:rPr>
          <w:rFonts w:ascii="Times New Roman" w:hAnsi="Times New Roman" w:cs="Times New Roman"/>
          <w:sz w:val="24"/>
          <w:szCs w:val="24"/>
        </w:rPr>
        <w:t>Potrditev dnevnega reda</w:t>
      </w:r>
    </w:p>
    <w:p w14:paraId="1B683CA8" w14:textId="2713E6EA" w:rsidR="00891F33" w:rsidRPr="003746C2" w:rsidRDefault="00891F33" w:rsidP="00CC219B">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Dnevni red je bil potrjen</w:t>
      </w:r>
      <w:r w:rsidR="00117CB9" w:rsidRPr="003746C2">
        <w:rPr>
          <w:rFonts w:ascii="Times New Roman" w:hAnsi="Times New Roman" w:cs="Times New Roman"/>
          <w:sz w:val="24"/>
          <w:szCs w:val="24"/>
        </w:rPr>
        <w:t>.</w:t>
      </w:r>
    </w:p>
    <w:p w14:paraId="418E607F" w14:textId="0E18B88A" w:rsidR="000538ED" w:rsidRPr="003746C2" w:rsidRDefault="000538ED" w:rsidP="00CC219B">
      <w:pPr>
        <w:tabs>
          <w:tab w:val="left" w:pos="284"/>
        </w:tabs>
        <w:spacing w:after="0" w:line="240" w:lineRule="auto"/>
        <w:jc w:val="both"/>
        <w:rPr>
          <w:rFonts w:ascii="Times New Roman" w:hAnsi="Times New Roman" w:cs="Times New Roman"/>
          <w:sz w:val="24"/>
          <w:szCs w:val="24"/>
        </w:rPr>
      </w:pPr>
    </w:p>
    <w:p w14:paraId="656C35C9" w14:textId="77777777" w:rsidR="000538ED" w:rsidRPr="003746C2" w:rsidRDefault="000538ED" w:rsidP="00CC219B">
      <w:pPr>
        <w:tabs>
          <w:tab w:val="left" w:pos="284"/>
        </w:tabs>
        <w:spacing w:after="0" w:line="240" w:lineRule="auto"/>
        <w:jc w:val="both"/>
        <w:rPr>
          <w:rFonts w:ascii="Times New Roman" w:hAnsi="Times New Roman" w:cs="Times New Roman"/>
          <w:sz w:val="24"/>
          <w:szCs w:val="24"/>
        </w:rPr>
      </w:pPr>
    </w:p>
    <w:p w14:paraId="55CDB455" w14:textId="77777777" w:rsidR="00891F33" w:rsidRPr="003746C2" w:rsidRDefault="00891F33" w:rsidP="00CC219B">
      <w:pPr>
        <w:tabs>
          <w:tab w:val="left" w:pos="284"/>
        </w:tabs>
        <w:spacing w:after="0" w:line="240" w:lineRule="auto"/>
        <w:jc w:val="both"/>
        <w:rPr>
          <w:rFonts w:ascii="Times New Roman" w:hAnsi="Times New Roman" w:cs="Times New Roman"/>
          <w:sz w:val="24"/>
          <w:szCs w:val="24"/>
        </w:rPr>
      </w:pPr>
    </w:p>
    <w:p w14:paraId="6DFDB8B2" w14:textId="07E3D167" w:rsidR="00117CB9" w:rsidRPr="003746C2" w:rsidRDefault="00117CB9" w:rsidP="00CC219B">
      <w:pPr>
        <w:pStyle w:val="Odstavekseznama"/>
        <w:numPr>
          <w:ilvl w:val="0"/>
          <w:numId w:val="27"/>
        </w:numPr>
        <w:tabs>
          <w:tab w:val="left" w:pos="284"/>
        </w:tabs>
        <w:spacing w:after="0" w:line="240" w:lineRule="auto"/>
        <w:ind w:left="0" w:firstLine="0"/>
        <w:jc w:val="both"/>
        <w:rPr>
          <w:rFonts w:ascii="Times New Roman" w:hAnsi="Times New Roman" w:cs="Times New Roman"/>
          <w:sz w:val="24"/>
          <w:szCs w:val="24"/>
        </w:rPr>
      </w:pPr>
      <w:r w:rsidRPr="003746C2">
        <w:rPr>
          <w:rFonts w:ascii="Times New Roman" w:hAnsi="Times New Roman" w:cs="Times New Roman"/>
          <w:sz w:val="24"/>
          <w:szCs w:val="24"/>
        </w:rPr>
        <w:t>Potrditev zadnjega zapisnika</w:t>
      </w:r>
      <w:r w:rsidR="00D57353" w:rsidRPr="003746C2">
        <w:rPr>
          <w:rFonts w:ascii="Times New Roman" w:hAnsi="Times New Roman" w:cs="Times New Roman"/>
          <w:sz w:val="24"/>
          <w:szCs w:val="24"/>
        </w:rPr>
        <w:t xml:space="preserve"> seje</w:t>
      </w:r>
      <w:r w:rsidRPr="003746C2">
        <w:rPr>
          <w:rFonts w:ascii="Times New Roman" w:hAnsi="Times New Roman" w:cs="Times New Roman"/>
          <w:sz w:val="24"/>
          <w:szCs w:val="24"/>
        </w:rPr>
        <w:t xml:space="preserve"> SSŠ.</w:t>
      </w:r>
    </w:p>
    <w:p w14:paraId="2B3D52BB" w14:textId="1CA683F6" w:rsidR="00117CB9" w:rsidRPr="003746C2" w:rsidRDefault="00117CB9" w:rsidP="00CC219B">
      <w:pPr>
        <w:pStyle w:val="Odstavekseznama"/>
        <w:tabs>
          <w:tab w:val="left" w:pos="284"/>
        </w:tabs>
        <w:spacing w:after="0" w:line="240" w:lineRule="auto"/>
        <w:ind w:left="0"/>
        <w:jc w:val="both"/>
        <w:rPr>
          <w:rFonts w:ascii="Times New Roman" w:hAnsi="Times New Roman" w:cs="Times New Roman"/>
          <w:sz w:val="24"/>
          <w:szCs w:val="24"/>
        </w:rPr>
      </w:pPr>
      <w:r w:rsidRPr="003746C2">
        <w:rPr>
          <w:rFonts w:ascii="Times New Roman" w:hAnsi="Times New Roman" w:cs="Times New Roman"/>
          <w:sz w:val="24"/>
          <w:szCs w:val="24"/>
        </w:rPr>
        <w:t>Zapisnik je bil večinsko potrjen</w:t>
      </w:r>
      <w:r w:rsidR="0071268C" w:rsidRPr="003746C2">
        <w:rPr>
          <w:rFonts w:ascii="Times New Roman" w:hAnsi="Times New Roman" w:cs="Times New Roman"/>
          <w:sz w:val="24"/>
          <w:szCs w:val="24"/>
        </w:rPr>
        <w:t>.</w:t>
      </w:r>
    </w:p>
    <w:p w14:paraId="3B21461D" w14:textId="068BA6E6" w:rsidR="00886554" w:rsidRPr="003746C2" w:rsidRDefault="00886554" w:rsidP="00CC219B">
      <w:pPr>
        <w:pStyle w:val="Odstavekseznama"/>
        <w:tabs>
          <w:tab w:val="left" w:pos="284"/>
        </w:tabs>
        <w:spacing w:after="0" w:line="240" w:lineRule="auto"/>
        <w:ind w:left="0"/>
        <w:jc w:val="both"/>
        <w:rPr>
          <w:rFonts w:ascii="Times New Roman" w:hAnsi="Times New Roman" w:cs="Times New Roman"/>
          <w:sz w:val="24"/>
          <w:szCs w:val="24"/>
        </w:rPr>
      </w:pPr>
    </w:p>
    <w:p w14:paraId="368E694C" w14:textId="7A517F1C" w:rsidR="00886554" w:rsidRPr="003746C2" w:rsidRDefault="00886554" w:rsidP="000C5FE0">
      <w:pPr>
        <w:pStyle w:val="Odstavekseznama"/>
        <w:numPr>
          <w:ilvl w:val="0"/>
          <w:numId w:val="27"/>
        </w:numPr>
        <w:tabs>
          <w:tab w:val="left" w:pos="284"/>
        </w:tabs>
        <w:spacing w:after="0" w:line="240" w:lineRule="auto"/>
        <w:ind w:hanging="720"/>
        <w:jc w:val="both"/>
        <w:rPr>
          <w:rFonts w:ascii="Times New Roman" w:hAnsi="Times New Roman" w:cs="Times New Roman"/>
          <w:sz w:val="24"/>
          <w:szCs w:val="24"/>
        </w:rPr>
      </w:pPr>
      <w:r w:rsidRPr="003746C2">
        <w:rPr>
          <w:rFonts w:ascii="Times New Roman" w:hAnsi="Times New Roman" w:cs="Times New Roman"/>
          <w:sz w:val="24"/>
          <w:szCs w:val="24"/>
        </w:rPr>
        <w:t xml:space="preserve">PREHRANA / </w:t>
      </w:r>
      <w:r w:rsidR="00186856" w:rsidRPr="003746C2">
        <w:rPr>
          <w:rFonts w:ascii="Times New Roman" w:hAnsi="Times New Roman" w:cs="Times New Roman"/>
          <w:sz w:val="24"/>
          <w:szCs w:val="24"/>
        </w:rPr>
        <w:t xml:space="preserve">organizatorka prehrane, </w:t>
      </w:r>
      <w:r w:rsidRPr="003746C2">
        <w:rPr>
          <w:rFonts w:ascii="Times New Roman" w:hAnsi="Times New Roman" w:cs="Times New Roman"/>
          <w:sz w:val="24"/>
          <w:szCs w:val="24"/>
        </w:rPr>
        <w:t>Anja Petelin</w:t>
      </w:r>
    </w:p>
    <w:p w14:paraId="43C0C887" w14:textId="77777777" w:rsidR="009E7FA9" w:rsidRPr="003746C2" w:rsidRDefault="009E7FA9" w:rsidP="009E7FA9">
      <w:pPr>
        <w:tabs>
          <w:tab w:val="left" w:pos="284"/>
        </w:tabs>
        <w:spacing w:after="0" w:line="240" w:lineRule="auto"/>
        <w:jc w:val="both"/>
        <w:rPr>
          <w:rFonts w:ascii="Times New Roman" w:hAnsi="Times New Roman" w:cs="Times New Roman"/>
          <w:sz w:val="24"/>
          <w:szCs w:val="24"/>
        </w:rPr>
      </w:pPr>
    </w:p>
    <w:p w14:paraId="533B6D70" w14:textId="2A714271" w:rsidR="00886554" w:rsidRPr="003746C2" w:rsidRDefault="00886554" w:rsidP="009E7FA9">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Vprašanja staršev: Zakaj je potrebno prehrano </w:t>
      </w:r>
      <w:r w:rsidR="00920687" w:rsidRPr="003746C2">
        <w:rPr>
          <w:rFonts w:ascii="Times New Roman" w:hAnsi="Times New Roman" w:cs="Times New Roman"/>
          <w:sz w:val="24"/>
          <w:szCs w:val="24"/>
        </w:rPr>
        <w:t xml:space="preserve">odjaviti </w:t>
      </w:r>
      <w:r w:rsidRPr="003746C2">
        <w:rPr>
          <w:rFonts w:ascii="Times New Roman" w:hAnsi="Times New Roman" w:cs="Times New Roman"/>
          <w:sz w:val="24"/>
          <w:szCs w:val="24"/>
        </w:rPr>
        <w:t>en dan prej?</w:t>
      </w:r>
    </w:p>
    <w:p w14:paraId="1C50120E" w14:textId="77777777" w:rsidR="00920687" w:rsidRPr="003746C2" w:rsidRDefault="00886554" w:rsidP="00920687">
      <w:pPr>
        <w:tabs>
          <w:tab w:val="left" w:pos="284"/>
        </w:tabs>
        <w:spacing w:after="0" w:line="240" w:lineRule="auto"/>
        <w:ind w:left="360" w:hanging="360"/>
        <w:jc w:val="both"/>
        <w:rPr>
          <w:rFonts w:ascii="Times New Roman" w:hAnsi="Times New Roman" w:cs="Times New Roman"/>
          <w:sz w:val="24"/>
          <w:szCs w:val="24"/>
        </w:rPr>
      </w:pPr>
      <w:r w:rsidRPr="003746C2">
        <w:rPr>
          <w:rFonts w:ascii="Times New Roman" w:hAnsi="Times New Roman" w:cs="Times New Roman"/>
          <w:b/>
          <w:bCs/>
          <w:sz w:val="24"/>
          <w:szCs w:val="24"/>
        </w:rPr>
        <w:t>Pojasnilo</w:t>
      </w:r>
      <w:r w:rsidRPr="003746C2">
        <w:rPr>
          <w:rFonts w:ascii="Times New Roman" w:hAnsi="Times New Roman" w:cs="Times New Roman"/>
          <w:sz w:val="24"/>
          <w:szCs w:val="24"/>
        </w:rPr>
        <w:t xml:space="preserve">: </w:t>
      </w:r>
      <w:r w:rsidR="00920687" w:rsidRPr="003746C2">
        <w:rPr>
          <w:rFonts w:ascii="Times New Roman" w:hAnsi="Times New Roman" w:cs="Times New Roman"/>
          <w:sz w:val="24"/>
          <w:szCs w:val="24"/>
        </w:rPr>
        <w:t>Takšno pravilo je sprejel Svet zavoda in je navedeno v Pravilniku o šolski prehrani.</w:t>
      </w:r>
    </w:p>
    <w:p w14:paraId="06EF902D" w14:textId="3F5EFC34" w:rsidR="00886554" w:rsidRPr="003746C2" w:rsidRDefault="00886554" w:rsidP="00886554">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Šola opaža tudi dnevne prijave/odjave (malica in kosila) – dogaja se, da je</w:t>
      </w:r>
      <w:r w:rsidR="009F05DF" w:rsidRPr="003746C2">
        <w:rPr>
          <w:rFonts w:ascii="Times New Roman" w:hAnsi="Times New Roman" w:cs="Times New Roman"/>
          <w:sz w:val="24"/>
          <w:szCs w:val="24"/>
        </w:rPr>
        <w:t xml:space="preserve"> pripravljene</w:t>
      </w:r>
      <w:r w:rsidRPr="003746C2">
        <w:rPr>
          <w:rFonts w:ascii="Times New Roman" w:hAnsi="Times New Roman" w:cs="Times New Roman"/>
          <w:sz w:val="24"/>
          <w:szCs w:val="24"/>
        </w:rPr>
        <w:t xml:space="preserve"> več hrane, kot je odjemalcev, ker </w:t>
      </w:r>
      <w:r w:rsidR="009F05DF" w:rsidRPr="003746C2">
        <w:rPr>
          <w:rFonts w:ascii="Times New Roman" w:hAnsi="Times New Roman" w:cs="Times New Roman"/>
          <w:sz w:val="24"/>
          <w:szCs w:val="24"/>
        </w:rPr>
        <w:t>odjava ni izvedena pravočasno.</w:t>
      </w:r>
      <w:r w:rsidRPr="003746C2">
        <w:rPr>
          <w:rFonts w:ascii="Times New Roman" w:hAnsi="Times New Roman" w:cs="Times New Roman"/>
          <w:sz w:val="24"/>
          <w:szCs w:val="24"/>
        </w:rPr>
        <w:t xml:space="preserve"> </w:t>
      </w:r>
    </w:p>
    <w:p w14:paraId="0AA3EC51" w14:textId="1711C75C" w:rsidR="00A670A6" w:rsidRPr="003746C2" w:rsidRDefault="00A670A6" w:rsidP="00886554">
      <w:pPr>
        <w:tabs>
          <w:tab w:val="left" w:pos="284"/>
        </w:tabs>
        <w:spacing w:after="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Predlog</w:t>
      </w:r>
      <w:r w:rsidR="00186856" w:rsidRPr="003746C2">
        <w:rPr>
          <w:rFonts w:ascii="Times New Roman" w:hAnsi="Times New Roman" w:cs="Times New Roman"/>
          <w:b/>
          <w:bCs/>
          <w:sz w:val="24"/>
          <w:szCs w:val="24"/>
        </w:rPr>
        <w:t xml:space="preserve"> staršev je</w:t>
      </w:r>
      <w:r w:rsidRPr="003746C2">
        <w:rPr>
          <w:rFonts w:ascii="Times New Roman" w:hAnsi="Times New Roman" w:cs="Times New Roman"/>
          <w:b/>
          <w:bCs/>
          <w:sz w:val="24"/>
          <w:szCs w:val="24"/>
        </w:rPr>
        <w:t xml:space="preserve">, </w:t>
      </w:r>
      <w:r w:rsidR="00AD39C0" w:rsidRPr="003746C2">
        <w:rPr>
          <w:rFonts w:ascii="Times New Roman" w:hAnsi="Times New Roman" w:cs="Times New Roman"/>
          <w:b/>
          <w:bCs/>
          <w:sz w:val="24"/>
          <w:szCs w:val="24"/>
        </w:rPr>
        <w:t>da starši obroke, ki niso odjavljeni sami prevzamejo. Hrano odnesejo v primerni embalaži.</w:t>
      </w:r>
    </w:p>
    <w:p w14:paraId="2B48387F" w14:textId="77777777" w:rsidR="00186856" w:rsidRPr="003746C2" w:rsidRDefault="00186856" w:rsidP="00886554">
      <w:pPr>
        <w:tabs>
          <w:tab w:val="left" w:pos="284"/>
        </w:tabs>
        <w:spacing w:after="0" w:line="240" w:lineRule="auto"/>
        <w:jc w:val="both"/>
        <w:rPr>
          <w:rFonts w:ascii="Times New Roman" w:hAnsi="Times New Roman" w:cs="Times New Roman"/>
          <w:b/>
          <w:bCs/>
          <w:sz w:val="24"/>
          <w:szCs w:val="24"/>
        </w:rPr>
      </w:pPr>
    </w:p>
    <w:p w14:paraId="3FB3A597" w14:textId="10CFDC83" w:rsidR="003B5F49" w:rsidRPr="003746C2" w:rsidRDefault="00980CBE" w:rsidP="00886554">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Popoldansko malico, ki je otroci ne pojedo v šoli, dajo učiteljice otrokom pogosto za domov.</w:t>
      </w:r>
    </w:p>
    <w:p w14:paraId="114B38FA" w14:textId="77777777" w:rsidR="00980CBE" w:rsidRPr="003746C2" w:rsidRDefault="00980CBE" w:rsidP="00886554">
      <w:pPr>
        <w:tabs>
          <w:tab w:val="left" w:pos="284"/>
        </w:tabs>
        <w:spacing w:after="0" w:line="240" w:lineRule="auto"/>
        <w:jc w:val="both"/>
        <w:rPr>
          <w:rFonts w:ascii="Times New Roman" w:hAnsi="Times New Roman" w:cs="Times New Roman"/>
          <w:sz w:val="24"/>
          <w:szCs w:val="24"/>
        </w:rPr>
      </w:pPr>
    </w:p>
    <w:p w14:paraId="7A7D4369" w14:textId="0D4B1A47" w:rsidR="003B5F49" w:rsidRPr="003746C2" w:rsidRDefault="004B7CB6" w:rsidP="00886554">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Vprašanje staršev: </w:t>
      </w:r>
      <w:r w:rsidR="003B5F49" w:rsidRPr="003746C2">
        <w:rPr>
          <w:rFonts w:ascii="Times New Roman" w:hAnsi="Times New Roman" w:cs="Times New Roman"/>
          <w:sz w:val="24"/>
          <w:szCs w:val="24"/>
        </w:rPr>
        <w:t xml:space="preserve">Kaj </w:t>
      </w:r>
      <w:r w:rsidRPr="003746C2">
        <w:rPr>
          <w:rFonts w:ascii="Times New Roman" w:hAnsi="Times New Roman" w:cs="Times New Roman"/>
          <w:sz w:val="24"/>
          <w:szCs w:val="24"/>
        </w:rPr>
        <w:t>lahko šola naredi za izboljšanje hrane</w:t>
      </w:r>
      <w:r w:rsidR="003B5F49" w:rsidRPr="003746C2">
        <w:rPr>
          <w:rFonts w:ascii="Times New Roman" w:hAnsi="Times New Roman" w:cs="Times New Roman"/>
          <w:sz w:val="24"/>
          <w:szCs w:val="24"/>
        </w:rPr>
        <w:t xml:space="preserve">? </w:t>
      </w:r>
      <w:r w:rsidR="008465F4" w:rsidRPr="003746C2">
        <w:rPr>
          <w:rFonts w:ascii="Times New Roman" w:hAnsi="Times New Roman" w:cs="Times New Roman"/>
          <w:sz w:val="24"/>
          <w:szCs w:val="24"/>
        </w:rPr>
        <w:t xml:space="preserve"> </w:t>
      </w:r>
      <w:r w:rsidR="008465F4" w:rsidRPr="003746C2">
        <w:rPr>
          <w:rFonts w:ascii="Times New Roman" w:hAnsi="Times New Roman" w:cs="Times New Roman"/>
          <w:b/>
          <w:bCs/>
          <w:sz w:val="24"/>
          <w:szCs w:val="24"/>
        </w:rPr>
        <w:t>Pojasnilo</w:t>
      </w:r>
      <w:r w:rsidR="008465F4" w:rsidRPr="003746C2">
        <w:rPr>
          <w:rFonts w:ascii="Times New Roman" w:hAnsi="Times New Roman" w:cs="Times New Roman"/>
          <w:sz w:val="24"/>
          <w:szCs w:val="24"/>
        </w:rPr>
        <w:t xml:space="preserve">: </w:t>
      </w:r>
      <w:r w:rsidR="003B5F49" w:rsidRPr="003746C2">
        <w:rPr>
          <w:rFonts w:ascii="Times New Roman" w:hAnsi="Times New Roman" w:cs="Times New Roman"/>
          <w:sz w:val="24"/>
          <w:szCs w:val="24"/>
        </w:rPr>
        <w:t>Šola se trudi, da zagotovi okusno, zdravo in raznoliko prehrano.</w:t>
      </w:r>
    </w:p>
    <w:p w14:paraId="4B58F27D" w14:textId="2E5B7031" w:rsidR="003B5F49" w:rsidRPr="003746C2" w:rsidRDefault="003B5F49" w:rsidP="00886554">
      <w:pPr>
        <w:tabs>
          <w:tab w:val="left" w:pos="284"/>
        </w:tabs>
        <w:spacing w:after="0" w:line="240" w:lineRule="auto"/>
        <w:jc w:val="both"/>
        <w:rPr>
          <w:rFonts w:ascii="Times New Roman" w:hAnsi="Times New Roman" w:cs="Times New Roman"/>
          <w:sz w:val="24"/>
          <w:szCs w:val="24"/>
        </w:rPr>
      </w:pPr>
    </w:p>
    <w:p w14:paraId="3043DA79" w14:textId="77777777" w:rsidR="00BF101C" w:rsidRPr="003746C2" w:rsidRDefault="00BF101C" w:rsidP="00BF101C">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lastRenderedPageBreak/>
        <w:t xml:space="preserve">Vprašanje staršev: Zakaj prihaja do odstopanj v velikosti obrokov, številu dodatkov pri kosilu in zakaj dobivajo otroci različne priloge? </w:t>
      </w:r>
    </w:p>
    <w:p w14:paraId="401BD694" w14:textId="34B57485" w:rsidR="00BF101C" w:rsidRPr="003746C2" w:rsidRDefault="00BF101C" w:rsidP="00BF101C">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b/>
          <w:bCs/>
          <w:sz w:val="24"/>
          <w:szCs w:val="24"/>
        </w:rPr>
        <w:t>Pojasnilo</w:t>
      </w:r>
      <w:r w:rsidRPr="003746C2">
        <w:rPr>
          <w:rFonts w:ascii="Times New Roman" w:hAnsi="Times New Roman" w:cs="Times New Roman"/>
          <w:sz w:val="24"/>
          <w:szCs w:val="24"/>
        </w:rPr>
        <w:t>: Šola je opozorila kuhinjo, da lahko otrok dobi normalno preračunan prvi obrok, po tem lahko pride še po eno porcijo.</w:t>
      </w:r>
    </w:p>
    <w:p w14:paraId="69113970" w14:textId="0703B7F9" w:rsidR="00EE4A29" w:rsidRPr="003746C2" w:rsidRDefault="00BF101C" w:rsidP="00BF101C">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Organizatorka pojasnjuje, da je jedilnik narejen v skladu s smernicami</w:t>
      </w:r>
    </w:p>
    <w:p w14:paraId="3097E403" w14:textId="77777777" w:rsidR="009D1885" w:rsidRPr="003746C2" w:rsidRDefault="009D1885" w:rsidP="009D1885">
      <w:pPr>
        <w:tabs>
          <w:tab w:val="left" w:pos="284"/>
        </w:tabs>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Starši predlagajo, naj za en dan v mesecu otroci oblikujejo oz. dajo predlog za prehrano. </w:t>
      </w:r>
    </w:p>
    <w:p w14:paraId="364B6757" w14:textId="77777777" w:rsidR="00886554" w:rsidRPr="003746C2" w:rsidRDefault="00886554" w:rsidP="00886554">
      <w:pPr>
        <w:tabs>
          <w:tab w:val="left" w:pos="284"/>
        </w:tabs>
        <w:spacing w:after="0" w:line="240" w:lineRule="auto"/>
        <w:ind w:left="360" w:hanging="360"/>
        <w:jc w:val="both"/>
        <w:rPr>
          <w:rFonts w:ascii="Times New Roman" w:hAnsi="Times New Roman" w:cs="Times New Roman"/>
          <w:sz w:val="24"/>
          <w:szCs w:val="24"/>
        </w:rPr>
      </w:pPr>
    </w:p>
    <w:p w14:paraId="16C5B421" w14:textId="77777777" w:rsidR="00F33119" w:rsidRPr="003746C2" w:rsidRDefault="00A92195" w:rsidP="00F33119">
      <w:pPr>
        <w:pStyle w:val="Odstavekseznama"/>
        <w:numPr>
          <w:ilvl w:val="0"/>
          <w:numId w:val="27"/>
        </w:numPr>
        <w:spacing w:after="0" w:line="240" w:lineRule="auto"/>
        <w:ind w:left="284" w:hanging="284"/>
        <w:jc w:val="both"/>
        <w:rPr>
          <w:rFonts w:ascii="Times New Roman" w:hAnsi="Times New Roman" w:cs="Times New Roman"/>
          <w:sz w:val="24"/>
          <w:szCs w:val="24"/>
        </w:rPr>
      </w:pPr>
      <w:r w:rsidRPr="003746C2">
        <w:rPr>
          <w:rFonts w:ascii="Times New Roman" w:hAnsi="Times New Roman" w:cs="Times New Roman"/>
          <w:sz w:val="24"/>
          <w:szCs w:val="24"/>
        </w:rPr>
        <w:t xml:space="preserve">Potrjevanje </w:t>
      </w:r>
      <w:r w:rsidR="00AA2735" w:rsidRPr="003746C2">
        <w:rPr>
          <w:rFonts w:ascii="Times New Roman" w:hAnsi="Times New Roman" w:cs="Times New Roman"/>
          <w:sz w:val="24"/>
          <w:szCs w:val="24"/>
        </w:rPr>
        <w:t xml:space="preserve">predloga </w:t>
      </w:r>
      <w:r w:rsidRPr="003746C2">
        <w:rPr>
          <w:rFonts w:ascii="Times New Roman" w:hAnsi="Times New Roman" w:cs="Times New Roman"/>
          <w:sz w:val="24"/>
          <w:szCs w:val="24"/>
        </w:rPr>
        <w:t>cen DZ</w:t>
      </w:r>
    </w:p>
    <w:p w14:paraId="5C5E4D39" w14:textId="515A67CE" w:rsidR="00943084" w:rsidRPr="003746C2" w:rsidRDefault="00F33119" w:rsidP="00F33119">
      <w:pPr>
        <w:spacing w:after="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     Predlog je bil večinsko potrjen.</w:t>
      </w:r>
    </w:p>
    <w:p w14:paraId="1046A45A" w14:textId="011BCA3F" w:rsidR="00DD58D5" w:rsidRPr="003746C2" w:rsidRDefault="00DD58D5" w:rsidP="00DD58D5">
      <w:pPr>
        <w:spacing w:after="120" w:line="240" w:lineRule="auto"/>
        <w:ind w:left="360"/>
        <w:jc w:val="both"/>
        <w:rPr>
          <w:rFonts w:ascii="Times New Roman" w:hAnsi="Times New Roman" w:cs="Times New Roman"/>
          <w:sz w:val="24"/>
          <w:szCs w:val="24"/>
        </w:rPr>
      </w:pPr>
    </w:p>
    <w:p w14:paraId="77E75AAD" w14:textId="0C9DD52D" w:rsidR="00FE0CDE" w:rsidRPr="003746C2" w:rsidRDefault="00FE0CDE" w:rsidP="00FE0CDE">
      <w:pPr>
        <w:pStyle w:val="Odstavekseznama"/>
        <w:numPr>
          <w:ilvl w:val="0"/>
          <w:numId w:val="27"/>
        </w:numPr>
        <w:spacing w:after="120" w:line="240" w:lineRule="auto"/>
        <w:ind w:left="284" w:hanging="284"/>
        <w:jc w:val="both"/>
        <w:rPr>
          <w:rFonts w:ascii="Times New Roman" w:hAnsi="Times New Roman" w:cs="Times New Roman"/>
          <w:sz w:val="24"/>
          <w:szCs w:val="24"/>
        </w:rPr>
      </w:pPr>
      <w:r w:rsidRPr="003746C2">
        <w:rPr>
          <w:rFonts w:ascii="Times New Roman" w:hAnsi="Times New Roman" w:cs="Times New Roman"/>
          <w:sz w:val="24"/>
          <w:szCs w:val="24"/>
        </w:rPr>
        <w:t>SPVCP in Šolski sklad - informativno poročanje</w:t>
      </w:r>
    </w:p>
    <w:p w14:paraId="7119FEA3" w14:textId="77777777" w:rsidR="002A0039" w:rsidRPr="003746C2" w:rsidRDefault="002A0039" w:rsidP="002A0039">
      <w:pPr>
        <w:pStyle w:val="Odstavekseznama"/>
        <w:spacing w:after="120" w:line="240" w:lineRule="auto"/>
        <w:ind w:left="142"/>
        <w:jc w:val="both"/>
        <w:rPr>
          <w:rFonts w:ascii="Times New Roman" w:hAnsi="Times New Roman" w:cs="Times New Roman"/>
          <w:sz w:val="24"/>
          <w:szCs w:val="24"/>
        </w:rPr>
      </w:pPr>
      <w:r w:rsidRPr="003746C2">
        <w:rPr>
          <w:rFonts w:ascii="Times New Roman" w:hAnsi="Times New Roman" w:cs="Times New Roman"/>
          <w:sz w:val="24"/>
          <w:szCs w:val="24"/>
        </w:rPr>
        <w:t>Šolski sklad – prišlo je 6 vlog za subvencijo, 5 je bilo sprejetih (šola v naravi). Šolski sklad je podal predlog za koncert, ki bi na šolskem igrišču potekal 15. 6. 2023. O podrobnostih dogodka se še dogovarjajo.</w:t>
      </w:r>
    </w:p>
    <w:p w14:paraId="0D4A985F" w14:textId="77777777" w:rsidR="002A0039" w:rsidRPr="003746C2" w:rsidRDefault="002A0039" w:rsidP="002A0039">
      <w:pPr>
        <w:pStyle w:val="Odstavekseznama"/>
        <w:spacing w:after="120" w:line="240" w:lineRule="auto"/>
        <w:ind w:left="142"/>
        <w:jc w:val="both"/>
        <w:rPr>
          <w:rFonts w:ascii="Times New Roman" w:hAnsi="Times New Roman" w:cs="Times New Roman"/>
          <w:sz w:val="24"/>
          <w:szCs w:val="24"/>
        </w:rPr>
      </w:pPr>
      <w:r w:rsidRPr="003746C2">
        <w:rPr>
          <w:rFonts w:ascii="Times New Roman" w:hAnsi="Times New Roman" w:cs="Times New Roman"/>
          <w:sz w:val="24"/>
          <w:szCs w:val="24"/>
        </w:rPr>
        <w:t xml:space="preserve">Svet za preventivo in varnost v cestnem prometu - Na seji niso ravno veliko dorekli, veliko govora je bilo zaradi gradbišč v kraju. Uveljavlja se, da bo posledično več redarjev in policijskih kontrol. Na Občini so prejeli BUSKO oznake, ki bodo nameščene na mestih, kjer ustavlja avtobus za otroke. Veliko pritožb je zaradi gneče v prometu in povečanega obsega prometa. Pritožbe so bile tudi zaradi kolesarskega izpita (nestrpni vozniki). </w:t>
      </w:r>
    </w:p>
    <w:p w14:paraId="01C43062" w14:textId="77777777" w:rsidR="002A0039" w:rsidRPr="003746C2" w:rsidRDefault="002A0039" w:rsidP="002A0039">
      <w:pPr>
        <w:pStyle w:val="Odstavekseznama"/>
        <w:spacing w:after="120" w:line="240" w:lineRule="auto"/>
        <w:ind w:left="142"/>
        <w:jc w:val="both"/>
        <w:rPr>
          <w:rFonts w:ascii="Times New Roman" w:hAnsi="Times New Roman" w:cs="Times New Roman"/>
          <w:sz w:val="24"/>
          <w:szCs w:val="24"/>
        </w:rPr>
      </w:pPr>
      <w:r w:rsidRPr="003746C2">
        <w:rPr>
          <w:rFonts w:ascii="Times New Roman" w:hAnsi="Times New Roman" w:cs="Times New Roman"/>
          <w:sz w:val="24"/>
          <w:szCs w:val="24"/>
        </w:rPr>
        <w:t xml:space="preserve">Andrej Erčulj je podal komentar, da so učitelji na začetku šolskega leta pobrali kontakte staršev, ki so se bili pripravljeni aktivno vključiti v izvajanje kolesarskih izpitov, vendar jih ni iz šole nihče kontaktiral. </w:t>
      </w:r>
    </w:p>
    <w:p w14:paraId="44244ADD" w14:textId="07E24860" w:rsidR="00AA2735" w:rsidRPr="003746C2" w:rsidRDefault="00E24599" w:rsidP="00AA2735">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  Pojasnilo je v prilogi.</w:t>
      </w:r>
    </w:p>
    <w:p w14:paraId="2ACC3296" w14:textId="76BD6F91" w:rsidR="003A7DA3" w:rsidRPr="003746C2" w:rsidRDefault="003A7DA3" w:rsidP="00AA2735">
      <w:pPr>
        <w:spacing w:after="120" w:line="240" w:lineRule="auto"/>
        <w:jc w:val="both"/>
        <w:rPr>
          <w:rFonts w:ascii="Times New Roman" w:hAnsi="Times New Roman" w:cs="Times New Roman"/>
          <w:sz w:val="24"/>
          <w:szCs w:val="24"/>
        </w:rPr>
      </w:pPr>
    </w:p>
    <w:p w14:paraId="43A80A5F" w14:textId="144E8D8A" w:rsidR="00A92195" w:rsidRPr="003746C2" w:rsidRDefault="0045308E" w:rsidP="0045308E">
      <w:pPr>
        <w:pStyle w:val="Odstavekseznama"/>
        <w:numPr>
          <w:ilvl w:val="0"/>
          <w:numId w:val="27"/>
        </w:numPr>
        <w:spacing w:after="120" w:line="240" w:lineRule="auto"/>
        <w:ind w:left="284" w:hanging="284"/>
        <w:jc w:val="both"/>
        <w:rPr>
          <w:rFonts w:ascii="Times New Roman" w:hAnsi="Times New Roman" w:cs="Times New Roman"/>
          <w:sz w:val="24"/>
          <w:szCs w:val="24"/>
        </w:rPr>
      </w:pPr>
      <w:r w:rsidRPr="003746C2">
        <w:rPr>
          <w:rFonts w:ascii="Times New Roman" w:hAnsi="Times New Roman" w:cs="Times New Roman"/>
          <w:sz w:val="24"/>
          <w:szCs w:val="24"/>
        </w:rPr>
        <w:t>Realizacija sklepov</w:t>
      </w:r>
    </w:p>
    <w:p w14:paraId="101BE7F5" w14:textId="77777777" w:rsidR="00975CCF" w:rsidRPr="003746C2" w:rsidRDefault="00975CCF" w:rsidP="00975CCF">
      <w:pPr>
        <w:pStyle w:val="Odstavekseznama"/>
        <w:spacing w:after="120" w:line="240" w:lineRule="auto"/>
        <w:ind w:left="0"/>
        <w:jc w:val="both"/>
        <w:rPr>
          <w:rFonts w:ascii="Times New Roman" w:hAnsi="Times New Roman" w:cs="Times New Roman"/>
          <w:sz w:val="24"/>
          <w:szCs w:val="24"/>
          <w:u w:val="single"/>
        </w:rPr>
      </w:pPr>
      <w:r w:rsidRPr="003746C2">
        <w:rPr>
          <w:rFonts w:ascii="Times New Roman" w:hAnsi="Times New Roman" w:cs="Times New Roman"/>
          <w:sz w:val="24"/>
          <w:szCs w:val="24"/>
        </w:rPr>
        <w:t xml:space="preserve">Neuravnotežena zasedenost šolskega avtobusa: Karta za različne vožnje avtobusa je bila sicer </w:t>
      </w:r>
      <w:proofErr w:type="spellStart"/>
      <w:r w:rsidRPr="003746C2">
        <w:rPr>
          <w:rFonts w:ascii="Times New Roman" w:hAnsi="Times New Roman" w:cs="Times New Roman"/>
          <w:sz w:val="24"/>
          <w:szCs w:val="24"/>
        </w:rPr>
        <w:t>sicer</w:t>
      </w:r>
      <w:proofErr w:type="spellEnd"/>
      <w:r w:rsidRPr="003746C2">
        <w:rPr>
          <w:rFonts w:ascii="Times New Roman" w:hAnsi="Times New Roman" w:cs="Times New Roman"/>
          <w:sz w:val="24"/>
          <w:szCs w:val="24"/>
        </w:rPr>
        <w:t xml:space="preserve"> dobra zamisel, vendar starši ugotavljajo, da je prva vožnja prezgodaj.</w:t>
      </w:r>
    </w:p>
    <w:p w14:paraId="199E6D76" w14:textId="77777777" w:rsidR="00975CCF" w:rsidRPr="003746C2" w:rsidRDefault="00975CCF" w:rsidP="00975CCF">
      <w:pPr>
        <w:pStyle w:val="Odstavekseznama"/>
        <w:spacing w:after="120" w:line="240" w:lineRule="auto"/>
        <w:ind w:left="0"/>
        <w:jc w:val="both"/>
        <w:rPr>
          <w:rFonts w:ascii="Times New Roman" w:hAnsi="Times New Roman" w:cs="Times New Roman"/>
          <w:b/>
          <w:bCs/>
          <w:sz w:val="24"/>
          <w:szCs w:val="24"/>
        </w:rPr>
      </w:pPr>
      <w:r w:rsidRPr="003746C2">
        <w:rPr>
          <w:rFonts w:ascii="Times New Roman" w:hAnsi="Times New Roman" w:cs="Times New Roman"/>
          <w:b/>
          <w:bCs/>
          <w:sz w:val="24"/>
          <w:szCs w:val="24"/>
        </w:rPr>
        <w:t xml:space="preserve">Predlog / rešitev je večji avtobus, ki bi ga priskrbel prevoznik. Tine Palčič bo podal predlog na Občino. </w:t>
      </w:r>
    </w:p>
    <w:p w14:paraId="11BC2A9D" w14:textId="77777777" w:rsidR="009C75B6" w:rsidRPr="003746C2" w:rsidRDefault="009C75B6" w:rsidP="009C75B6">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OPB – 1.c / otroci so premalo zunaj: 3.a učiteljica je bila opozorjena, stanje se je malce izboljšalo, vendar še vedno premalo.</w:t>
      </w:r>
    </w:p>
    <w:p w14:paraId="7EC4FD6D" w14:textId="4BAFA40F" w:rsidR="003A7DA3" w:rsidRPr="003746C2" w:rsidRDefault="009C75B6" w:rsidP="009C75B6">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Sistematski pregledi – cena prevoza: Šola se trudi organizirati obiske gledališč, muzejev itd., vendar je ponudnik prevozov enostavno predrag. Šola se prilagaja na najboljše možne načine (predstave v šoli, itd.).</w:t>
      </w:r>
    </w:p>
    <w:p w14:paraId="7EF36F72" w14:textId="77777777" w:rsidR="009C75B6" w:rsidRPr="003746C2" w:rsidRDefault="009C75B6" w:rsidP="009C75B6">
      <w:pPr>
        <w:spacing w:after="120" w:line="240" w:lineRule="auto"/>
        <w:jc w:val="both"/>
        <w:rPr>
          <w:rFonts w:ascii="Times New Roman" w:hAnsi="Times New Roman" w:cs="Times New Roman"/>
          <w:sz w:val="24"/>
          <w:szCs w:val="24"/>
        </w:rPr>
      </w:pPr>
    </w:p>
    <w:p w14:paraId="015FDAED" w14:textId="396227CE" w:rsidR="007E6682" w:rsidRPr="003746C2" w:rsidRDefault="007E6682" w:rsidP="003A7DA3">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7. </w:t>
      </w:r>
      <w:r w:rsidRPr="003746C2">
        <w:rPr>
          <w:rFonts w:ascii="Times New Roman" w:hAnsi="Times New Roman" w:cs="Times New Roman"/>
          <w:b/>
          <w:bCs/>
          <w:sz w:val="24"/>
          <w:szCs w:val="24"/>
        </w:rPr>
        <w:t>Predlogi in pobude</w:t>
      </w:r>
    </w:p>
    <w:p w14:paraId="53C5DC48" w14:textId="392B8169" w:rsidR="007E6682" w:rsidRPr="003746C2" w:rsidRDefault="007E6682" w:rsidP="003A7DA3">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Prostori za naslednje leto? Šola poskuša organizirati nemoteno delovanje šole. Nekateri prostori se bodo spremenili v učilnice, prestavile se bodo pisarne ravnatelja in računovodstva.</w:t>
      </w:r>
    </w:p>
    <w:p w14:paraId="255EB3B7" w14:textId="77777777" w:rsidR="008112B5" w:rsidRPr="003746C2" w:rsidRDefault="008112B5" w:rsidP="008112B5">
      <w:pPr>
        <w:spacing w:after="120" w:line="240" w:lineRule="auto"/>
        <w:jc w:val="both"/>
        <w:rPr>
          <w:rFonts w:ascii="Times New Roman" w:hAnsi="Times New Roman" w:cs="Times New Roman"/>
          <w:b/>
          <w:bCs/>
          <w:sz w:val="24"/>
          <w:szCs w:val="24"/>
        </w:rPr>
      </w:pPr>
      <w:r w:rsidRPr="003746C2">
        <w:rPr>
          <w:rFonts w:ascii="Times New Roman" w:hAnsi="Times New Roman" w:cs="Times New Roman"/>
          <w:b/>
          <w:bCs/>
          <w:sz w:val="24"/>
          <w:szCs w:val="24"/>
        </w:rPr>
        <w:t>Vprašanje je bilo izpostavljeno kot opomnik za temo na Svetu Zavoda.</w:t>
      </w:r>
    </w:p>
    <w:p w14:paraId="4207C36F" w14:textId="612F60B7" w:rsidR="00A16F64" w:rsidRPr="003746C2" w:rsidRDefault="00A16F64" w:rsidP="003A7DA3">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Vprašanje</w:t>
      </w:r>
      <w:r w:rsidR="00496F32" w:rsidRPr="003746C2">
        <w:rPr>
          <w:rFonts w:ascii="Times New Roman" w:hAnsi="Times New Roman" w:cs="Times New Roman"/>
          <w:sz w:val="24"/>
          <w:szCs w:val="24"/>
        </w:rPr>
        <w:t xml:space="preserve"> predstavnice 2. r</w:t>
      </w:r>
      <w:r w:rsidRPr="003746C2">
        <w:rPr>
          <w:rFonts w:ascii="Times New Roman" w:hAnsi="Times New Roman" w:cs="Times New Roman"/>
          <w:sz w:val="24"/>
          <w:szCs w:val="24"/>
        </w:rPr>
        <w:t xml:space="preserve">: Šola v naravi – kdaj je predvidena, zakaj ni bolj pogosto tovrstne izvedbe? </w:t>
      </w:r>
    </w:p>
    <w:p w14:paraId="62FCC26F" w14:textId="77777777" w:rsidR="00325B25" w:rsidRPr="003746C2" w:rsidRDefault="00325B25" w:rsidP="00325B25">
      <w:pPr>
        <w:spacing w:after="120" w:line="240" w:lineRule="auto"/>
        <w:jc w:val="both"/>
        <w:rPr>
          <w:rFonts w:ascii="Times New Roman" w:hAnsi="Times New Roman" w:cs="Times New Roman"/>
          <w:sz w:val="24"/>
          <w:szCs w:val="24"/>
        </w:rPr>
      </w:pPr>
      <w:r w:rsidRPr="003746C2">
        <w:rPr>
          <w:rFonts w:ascii="Times New Roman" w:hAnsi="Times New Roman" w:cs="Times New Roman"/>
          <w:b/>
          <w:bCs/>
          <w:sz w:val="24"/>
          <w:szCs w:val="24"/>
        </w:rPr>
        <w:t>Pojasnilo</w:t>
      </w:r>
      <w:r w:rsidRPr="003746C2">
        <w:rPr>
          <w:rFonts w:ascii="Times New Roman" w:hAnsi="Times New Roman" w:cs="Times New Roman"/>
          <w:sz w:val="24"/>
          <w:szCs w:val="24"/>
        </w:rPr>
        <w:t>: Šola v naravi je obvezna v 5. in 6. razredu. Poleg obveznega dela šola nudi tudi dodatni tabore v drugih razredih. Predlog je, da se preveri interes med starši (1. in 2. r.) in se tako ugotovi, ali je dovolj zanimanja po dodatnih izvedbah. V preteklosti je namreč ravno s strani staršev prišla pobuda, da se število taborov zmanjša, saj to lahko za družine predstavlja velik finančni zalogaj.</w:t>
      </w:r>
    </w:p>
    <w:p w14:paraId="22AE0FD0" w14:textId="1B4BE49A" w:rsidR="00A16F64" w:rsidRPr="003746C2" w:rsidRDefault="00A16F64" w:rsidP="003A7DA3">
      <w:pPr>
        <w:spacing w:after="120" w:line="240" w:lineRule="auto"/>
        <w:jc w:val="both"/>
        <w:rPr>
          <w:rFonts w:ascii="Times New Roman" w:hAnsi="Times New Roman" w:cs="Times New Roman"/>
          <w:sz w:val="24"/>
          <w:szCs w:val="24"/>
        </w:rPr>
      </w:pPr>
    </w:p>
    <w:p w14:paraId="260041BB" w14:textId="77777777" w:rsidR="00CC07B5" w:rsidRPr="003746C2" w:rsidRDefault="00CC07B5" w:rsidP="00CC07B5">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Vprašanje glede nasilja in kako šola pristopa k trenutni problematiki. </w:t>
      </w:r>
    </w:p>
    <w:p w14:paraId="72E6658B" w14:textId="77777777" w:rsidR="00CC07B5" w:rsidRPr="003746C2" w:rsidRDefault="00CC07B5" w:rsidP="00CC07B5">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Približno deset  učiteljev se je odločilo za izobraževanje po programu NEON. Stremijo k temu, da bi ga še bolj pogosto izvajali.</w:t>
      </w:r>
    </w:p>
    <w:p w14:paraId="0BD271B2" w14:textId="77777777" w:rsidR="00CC07B5" w:rsidRPr="003746C2" w:rsidRDefault="00CC07B5" w:rsidP="00CC07B5">
      <w:pPr>
        <w:pStyle w:val="Odstavekseznama"/>
        <w:numPr>
          <w:ilvl w:val="0"/>
          <w:numId w:val="33"/>
        </w:num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Nevarni predmeti med učenci: Če bo šola ugotovila, da ima učenec tovrsten predmet s seboj, bo ukrepala tako, da bo otroka odstranila od pouka, poklicala starše, ki bodo odvzeli omenjen predmet. Šola namreč nima pristojnosti, da otroku odvzame nevarni predmet. V preteklosti je bil primer, ko se je otrok hvalil, da ima pri sebi nož. Gre za enkraten primer. Šola drugače ne opaža tovrstnih primerov.</w:t>
      </w:r>
    </w:p>
    <w:p w14:paraId="2360783B" w14:textId="77777777" w:rsidR="00CC07B5" w:rsidRPr="003746C2" w:rsidRDefault="00CC07B5" w:rsidP="00CC07B5">
      <w:pPr>
        <w:pStyle w:val="Odstavekseznama"/>
        <w:numPr>
          <w:ilvl w:val="0"/>
          <w:numId w:val="33"/>
        </w:num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Veliko je groženj in neprimernega vedenja. Ukrepi šole se izvajajo v skladu s pravilnikom, vendar ravnatelj pojasnjuje, da ukrepi niso vedno rešitev.</w:t>
      </w:r>
    </w:p>
    <w:p w14:paraId="46F13C9C" w14:textId="77777777" w:rsidR="00CC07B5" w:rsidRPr="003746C2" w:rsidRDefault="00CC07B5" w:rsidP="00CC07B5">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Predstavnik opozarja, da je na šoli primer učenca, ki obračunava z otroki v obliki groženj in nasilja, ki se potem nadaljujejo tudi izven šole.</w:t>
      </w:r>
    </w:p>
    <w:p w14:paraId="2FAF09F5" w14:textId="77777777" w:rsidR="00CC07B5" w:rsidRPr="003746C2" w:rsidRDefault="00CC07B5" w:rsidP="00CC07B5">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Če gre za nasilje v šoli, se naredi zapis o dogodku. Učitelji podrobno zapišejo vsak incident, ki se zgodi v razredu.</w:t>
      </w:r>
    </w:p>
    <w:p w14:paraId="1DB5244D" w14:textId="0C6BA85B" w:rsidR="00A92195" w:rsidRPr="003746C2" w:rsidRDefault="00A92195" w:rsidP="00CC219B">
      <w:pPr>
        <w:spacing w:after="120" w:line="240" w:lineRule="auto"/>
        <w:jc w:val="both"/>
        <w:rPr>
          <w:rFonts w:ascii="Times New Roman" w:hAnsi="Times New Roman" w:cs="Times New Roman"/>
          <w:sz w:val="24"/>
          <w:szCs w:val="24"/>
        </w:rPr>
      </w:pPr>
    </w:p>
    <w:p w14:paraId="19265AA4" w14:textId="2EDC72AD" w:rsidR="0032267C" w:rsidRPr="003746C2" w:rsidRDefault="0032267C" w:rsidP="00CC219B">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Nivojski pouk v 8.r </w:t>
      </w:r>
    </w:p>
    <w:p w14:paraId="0FE7134F" w14:textId="77777777" w:rsidR="0066152C" w:rsidRPr="003746C2" w:rsidRDefault="0066152C" w:rsidP="0066152C">
      <w:pPr>
        <w:spacing w:after="0" w:line="240" w:lineRule="auto"/>
        <w:rPr>
          <w:rFonts w:ascii="Times New Roman" w:eastAsia="Times New Roman" w:hAnsi="Times New Roman" w:cs="Times New Roman"/>
          <w:color w:val="auto"/>
          <w:sz w:val="24"/>
          <w:szCs w:val="24"/>
        </w:rPr>
      </w:pPr>
      <w:r w:rsidRPr="003746C2">
        <w:rPr>
          <w:rFonts w:ascii="Times New Roman" w:eastAsia="Times New Roman" w:hAnsi="Times New Roman" w:cs="Times New Roman"/>
          <w:color w:val="auto"/>
          <w:sz w:val="24"/>
          <w:szCs w:val="24"/>
        </w:rPr>
        <w:t>V šolskem leto 2023/24 se bo pouk v 8. razredu pri matematiki, slovenščini in angleščini izvajal v štirih manjših homogenih učnih skupinah. </w:t>
      </w:r>
    </w:p>
    <w:p w14:paraId="7C584DD9" w14:textId="62AF8287" w:rsidR="0066152C" w:rsidRPr="003746C2" w:rsidRDefault="0066152C" w:rsidP="00CC219B">
      <w:pPr>
        <w:spacing w:after="120" w:line="240" w:lineRule="auto"/>
        <w:jc w:val="both"/>
        <w:rPr>
          <w:rFonts w:ascii="Times New Roman" w:hAnsi="Times New Roman" w:cs="Times New Roman"/>
          <w:sz w:val="24"/>
          <w:szCs w:val="24"/>
        </w:rPr>
      </w:pPr>
    </w:p>
    <w:p w14:paraId="022F6943" w14:textId="77777777" w:rsidR="0066152C" w:rsidRPr="003746C2" w:rsidRDefault="0066152C" w:rsidP="00CC219B">
      <w:pPr>
        <w:spacing w:after="120" w:line="240" w:lineRule="auto"/>
        <w:jc w:val="both"/>
        <w:rPr>
          <w:rFonts w:ascii="Times New Roman" w:hAnsi="Times New Roman" w:cs="Times New Roman"/>
          <w:sz w:val="24"/>
          <w:szCs w:val="24"/>
        </w:rPr>
      </w:pPr>
    </w:p>
    <w:p w14:paraId="595A0C82"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Bralni projekt </w:t>
      </w:r>
    </w:p>
    <w:p w14:paraId="6E9EB915"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Starši predlagajo, da v prihodnjem letu ne poteka preko računalnika, kot do sedaj, ampak v obliki bralnega kluba. </w:t>
      </w:r>
    </w:p>
    <w:p w14:paraId="5A2F3D02" w14:textId="77777777" w:rsidR="00581F6F" w:rsidRPr="003746C2" w:rsidRDefault="00581F6F" w:rsidP="00581F6F">
      <w:pPr>
        <w:spacing w:after="120" w:line="240" w:lineRule="auto"/>
        <w:jc w:val="both"/>
        <w:rPr>
          <w:rFonts w:ascii="Times New Roman" w:hAnsi="Times New Roman" w:cs="Times New Roman"/>
          <w:sz w:val="24"/>
          <w:szCs w:val="24"/>
        </w:rPr>
      </w:pPr>
    </w:p>
    <w:p w14:paraId="61446298"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Noč knjige</w:t>
      </w:r>
      <w:r w:rsidRPr="003746C2">
        <w:rPr>
          <w:rFonts w:ascii="Times New Roman" w:hAnsi="Times New Roman" w:cs="Times New Roman"/>
          <w:b/>
          <w:bCs/>
          <w:sz w:val="24"/>
          <w:szCs w:val="24"/>
        </w:rPr>
        <w:t xml:space="preserve"> </w:t>
      </w:r>
    </w:p>
    <w:p w14:paraId="17875E80"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Pomočnica ravnatelja prosi, da apeliramo na starše na roditeljskih sestankih, naj spodbudijo otroke, da se tega dogodka udeležijo.</w:t>
      </w:r>
    </w:p>
    <w:p w14:paraId="3F4122F3" w14:textId="77777777" w:rsidR="00581F6F" w:rsidRPr="003746C2" w:rsidRDefault="00581F6F" w:rsidP="00581F6F">
      <w:pPr>
        <w:spacing w:after="120" w:line="240" w:lineRule="auto"/>
        <w:jc w:val="both"/>
        <w:rPr>
          <w:rFonts w:ascii="Times New Roman" w:hAnsi="Times New Roman" w:cs="Times New Roman"/>
          <w:sz w:val="24"/>
          <w:szCs w:val="24"/>
        </w:rPr>
      </w:pPr>
    </w:p>
    <w:p w14:paraId="40E6A4EF"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Pohvala za dnevno branje v 2. razredu, ki je nekakšna osnova pismenosti.</w:t>
      </w:r>
    </w:p>
    <w:p w14:paraId="6B524ACD" w14:textId="77777777" w:rsidR="00581F6F" w:rsidRPr="003746C2" w:rsidRDefault="00581F6F" w:rsidP="00581F6F">
      <w:pPr>
        <w:spacing w:after="120" w:line="240" w:lineRule="auto"/>
        <w:jc w:val="both"/>
        <w:rPr>
          <w:rFonts w:ascii="Times New Roman" w:hAnsi="Times New Roman" w:cs="Times New Roman"/>
          <w:sz w:val="24"/>
          <w:szCs w:val="24"/>
        </w:rPr>
      </w:pPr>
    </w:p>
    <w:p w14:paraId="4F0C7C7A"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Nova učiteljica za matematiko</w:t>
      </w:r>
    </w:p>
    <w:p w14:paraId="2D1044A4" w14:textId="77777777" w:rsidR="00581F6F" w:rsidRPr="003746C2" w:rsidRDefault="00581F6F" w:rsidP="00581F6F">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Septembra začne z delom na šoli nova učiteljica matematike, ker Mojca Gutnik odhaja v pokoj.</w:t>
      </w:r>
    </w:p>
    <w:p w14:paraId="47406CA0" w14:textId="77777777" w:rsidR="00A27508" w:rsidRPr="003746C2" w:rsidRDefault="00A27508" w:rsidP="00581F6F">
      <w:pPr>
        <w:spacing w:after="120" w:line="240" w:lineRule="auto"/>
        <w:jc w:val="both"/>
        <w:rPr>
          <w:rFonts w:ascii="Times New Roman" w:hAnsi="Times New Roman" w:cs="Times New Roman"/>
          <w:sz w:val="24"/>
          <w:szCs w:val="24"/>
        </w:rPr>
      </w:pPr>
    </w:p>
    <w:p w14:paraId="16751B28" w14:textId="07EFF2A3" w:rsidR="00BD0099" w:rsidRPr="003746C2" w:rsidRDefault="00276A49" w:rsidP="00CC219B">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Seja SSŠ je bila zaključena ob</w:t>
      </w:r>
      <w:r w:rsidR="0095323A" w:rsidRPr="003746C2">
        <w:rPr>
          <w:rFonts w:ascii="Times New Roman" w:hAnsi="Times New Roman" w:cs="Times New Roman"/>
          <w:sz w:val="24"/>
          <w:szCs w:val="24"/>
        </w:rPr>
        <w:t xml:space="preserve"> 19. uri.</w:t>
      </w:r>
      <w:r w:rsidRPr="003746C2">
        <w:rPr>
          <w:rFonts w:ascii="Times New Roman" w:hAnsi="Times New Roman" w:cs="Times New Roman"/>
          <w:sz w:val="24"/>
          <w:szCs w:val="24"/>
        </w:rPr>
        <w:t xml:space="preserve"> </w:t>
      </w:r>
    </w:p>
    <w:p w14:paraId="21752C80" w14:textId="77777777" w:rsidR="00276A49" w:rsidRPr="003746C2" w:rsidRDefault="00276A49" w:rsidP="00CC219B">
      <w:pPr>
        <w:spacing w:after="120" w:line="240" w:lineRule="auto"/>
        <w:jc w:val="both"/>
        <w:rPr>
          <w:rFonts w:ascii="Times New Roman" w:hAnsi="Times New Roman" w:cs="Times New Roman"/>
          <w:sz w:val="24"/>
          <w:szCs w:val="24"/>
        </w:rPr>
      </w:pPr>
    </w:p>
    <w:p w14:paraId="42C8D3A2" w14:textId="365261C0" w:rsidR="00EC0CE0" w:rsidRPr="003746C2" w:rsidRDefault="00656D2D" w:rsidP="00CC219B">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 xml:space="preserve">Zapisala: </w:t>
      </w:r>
      <w:r w:rsidR="0095323A" w:rsidRPr="003746C2">
        <w:rPr>
          <w:rFonts w:ascii="Times New Roman" w:hAnsi="Times New Roman" w:cs="Times New Roman"/>
          <w:sz w:val="24"/>
          <w:szCs w:val="24"/>
        </w:rPr>
        <w:t xml:space="preserve">Tina </w:t>
      </w:r>
      <w:proofErr w:type="spellStart"/>
      <w:r w:rsidR="0095323A" w:rsidRPr="003746C2">
        <w:rPr>
          <w:rFonts w:ascii="Times New Roman" w:hAnsi="Times New Roman" w:cs="Times New Roman"/>
          <w:sz w:val="24"/>
          <w:szCs w:val="24"/>
        </w:rPr>
        <w:t>Stipančević</w:t>
      </w:r>
      <w:proofErr w:type="spellEnd"/>
    </w:p>
    <w:p w14:paraId="0C6CEF9D" w14:textId="77193EB9" w:rsidR="00656D2D" w:rsidRPr="003746C2" w:rsidRDefault="00A27508" w:rsidP="00CC219B">
      <w:pPr>
        <w:spacing w:after="120" w:line="240" w:lineRule="auto"/>
        <w:jc w:val="both"/>
        <w:rPr>
          <w:rFonts w:ascii="Times New Roman" w:hAnsi="Times New Roman" w:cs="Times New Roman"/>
          <w:sz w:val="24"/>
          <w:szCs w:val="24"/>
        </w:rPr>
      </w:pPr>
      <w:r w:rsidRPr="003746C2">
        <w:rPr>
          <w:rFonts w:ascii="Times New Roman" w:hAnsi="Times New Roman" w:cs="Times New Roman"/>
          <w:sz w:val="24"/>
          <w:szCs w:val="24"/>
        </w:rPr>
        <w:t>Priloga: Odgovori šole na vprašanja predstavnikov.</w:t>
      </w:r>
    </w:p>
    <w:p w14:paraId="54AFA57B" w14:textId="716C370C" w:rsidR="00656D2D" w:rsidRPr="003746C2" w:rsidRDefault="00656D2D" w:rsidP="00CC219B">
      <w:pPr>
        <w:spacing w:after="120" w:line="240" w:lineRule="auto"/>
        <w:jc w:val="both"/>
        <w:rPr>
          <w:rFonts w:ascii="Times New Roman" w:hAnsi="Times New Roman" w:cs="Times New Roman"/>
          <w:sz w:val="24"/>
          <w:szCs w:val="24"/>
        </w:rPr>
      </w:pPr>
    </w:p>
    <w:p w14:paraId="5F88BF9E" w14:textId="64112D80" w:rsidR="00656D2D" w:rsidRPr="003746C2" w:rsidRDefault="00656D2D" w:rsidP="004B7C7F">
      <w:pPr>
        <w:spacing w:after="0" w:line="240" w:lineRule="auto"/>
        <w:jc w:val="right"/>
        <w:rPr>
          <w:rFonts w:ascii="Times New Roman" w:hAnsi="Times New Roman" w:cs="Times New Roman"/>
          <w:sz w:val="24"/>
          <w:szCs w:val="24"/>
        </w:rPr>
      </w:pPr>
      <w:r w:rsidRPr="003746C2">
        <w:rPr>
          <w:rFonts w:ascii="Times New Roman" w:hAnsi="Times New Roman" w:cs="Times New Roman"/>
          <w:sz w:val="24"/>
          <w:szCs w:val="24"/>
        </w:rPr>
        <w:t xml:space="preserve">Tina </w:t>
      </w:r>
      <w:proofErr w:type="spellStart"/>
      <w:r w:rsidRPr="003746C2">
        <w:rPr>
          <w:rFonts w:ascii="Times New Roman" w:hAnsi="Times New Roman" w:cs="Times New Roman"/>
          <w:sz w:val="24"/>
          <w:szCs w:val="24"/>
        </w:rPr>
        <w:t>Stipančević</w:t>
      </w:r>
      <w:proofErr w:type="spellEnd"/>
    </w:p>
    <w:p w14:paraId="04163CBA" w14:textId="394CC8C4" w:rsidR="00656D2D" w:rsidRPr="003746C2" w:rsidRDefault="00656D2D" w:rsidP="004B7C7F">
      <w:pPr>
        <w:spacing w:after="0" w:line="240" w:lineRule="auto"/>
        <w:jc w:val="right"/>
        <w:rPr>
          <w:rFonts w:ascii="Times New Roman" w:hAnsi="Times New Roman" w:cs="Times New Roman"/>
          <w:sz w:val="24"/>
          <w:szCs w:val="24"/>
        </w:rPr>
      </w:pPr>
      <w:r w:rsidRPr="003746C2">
        <w:rPr>
          <w:rFonts w:ascii="Times New Roman" w:hAnsi="Times New Roman" w:cs="Times New Roman"/>
          <w:sz w:val="24"/>
          <w:szCs w:val="24"/>
        </w:rPr>
        <w:t>Predsednica SSŠ</w:t>
      </w:r>
    </w:p>
    <w:p w14:paraId="51BEE144" w14:textId="7691AA66" w:rsidR="004F5C17" w:rsidRPr="003746C2" w:rsidRDefault="00F11B86" w:rsidP="00F11B86">
      <w:pPr>
        <w:tabs>
          <w:tab w:val="left" w:pos="3912"/>
          <w:tab w:val="right" w:pos="9072"/>
        </w:tabs>
        <w:rPr>
          <w:rFonts w:ascii="Times New Roman" w:hAnsi="Times New Roman" w:cs="Times New Roman"/>
          <w:sz w:val="24"/>
          <w:szCs w:val="24"/>
        </w:rPr>
      </w:pPr>
      <w:r w:rsidRPr="003746C2">
        <w:rPr>
          <w:rFonts w:ascii="Times New Roman" w:hAnsi="Times New Roman" w:cs="Times New Roman"/>
          <w:sz w:val="24"/>
          <w:szCs w:val="24"/>
        </w:rPr>
        <w:lastRenderedPageBreak/>
        <w:tab/>
      </w:r>
      <w:r w:rsidRPr="003746C2">
        <w:rPr>
          <w:rFonts w:ascii="Times New Roman" w:hAnsi="Times New Roman" w:cs="Times New Roman"/>
          <w:sz w:val="24"/>
          <w:szCs w:val="24"/>
        </w:rPr>
        <w:tab/>
      </w:r>
      <w:r w:rsidR="004F5C17" w:rsidRPr="003746C2">
        <w:rPr>
          <w:rFonts w:ascii="Times New Roman" w:hAnsi="Times New Roman" w:cs="Times New Roman"/>
          <w:noProof/>
        </w:rPr>
        <w:drawing>
          <wp:inline distT="0" distB="0" distL="0" distR="0" wp14:anchorId="27BD8FE6" wp14:editId="2E462453">
            <wp:extent cx="943946" cy="815340"/>
            <wp:effectExtent l="0" t="0" r="889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984593" cy="850450"/>
                    </a:xfrm>
                    <a:prstGeom prst="rect">
                      <a:avLst/>
                    </a:prstGeom>
                  </pic:spPr>
                </pic:pic>
              </a:graphicData>
            </a:graphic>
          </wp:inline>
        </w:drawing>
      </w:r>
    </w:p>
    <w:p w14:paraId="59E09B2E" w14:textId="7D5F9EFF" w:rsidR="004F5C17" w:rsidRPr="003746C2" w:rsidRDefault="004F5C17" w:rsidP="004F5C17">
      <w:pPr>
        <w:jc w:val="center"/>
        <w:rPr>
          <w:rFonts w:ascii="Times New Roman" w:hAnsi="Times New Roman" w:cs="Times New Roman"/>
          <w:sz w:val="24"/>
          <w:szCs w:val="24"/>
        </w:rPr>
      </w:pPr>
    </w:p>
    <w:sectPr w:rsidR="004F5C17" w:rsidRPr="003746C2" w:rsidSect="00535E02">
      <w:pgSz w:w="11906" w:h="16838"/>
      <w:pgMar w:top="993"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00"/>
      <w:numFmt w:val="lowerRoman"/>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1E1058"/>
    <w:multiLevelType w:val="hybridMultilevel"/>
    <w:tmpl w:val="7B6C42D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01682AC8"/>
    <w:multiLevelType w:val="multilevel"/>
    <w:tmpl w:val="D318F202"/>
    <w:lvl w:ilvl="0">
      <w:start w:val="4"/>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15:restartNumberingAfterBreak="0">
    <w:nsid w:val="0487549D"/>
    <w:multiLevelType w:val="hybridMultilevel"/>
    <w:tmpl w:val="C3BEF4CA"/>
    <w:lvl w:ilvl="0" w:tplc="04240001">
      <w:start w:val="1"/>
      <w:numFmt w:val="bullet"/>
      <w:lvlText w:val=""/>
      <w:lvlJc w:val="left"/>
      <w:pPr>
        <w:ind w:left="1080" w:hanging="360"/>
      </w:pPr>
      <w:rPr>
        <w:rFonts w:ascii="Symbol" w:hAnsi="Symbol" w:cs="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4" w15:restartNumberingAfterBreak="0">
    <w:nsid w:val="09856B90"/>
    <w:multiLevelType w:val="hybridMultilevel"/>
    <w:tmpl w:val="8F32EB0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11B4E"/>
    <w:multiLevelType w:val="multilevel"/>
    <w:tmpl w:val="516CF2FC"/>
    <w:lvl w:ilvl="0">
      <w:start w:val="1"/>
      <w:numFmt w:val="bullet"/>
      <w:lvlText w:val="●"/>
      <w:lvlJc w:val="left"/>
      <w:pPr>
        <w:ind w:left="720" w:firstLine="360"/>
      </w:pPr>
      <w:rPr>
        <w:rFonts w:ascii="Arial" w:eastAsia="Times New Roman" w:hAnsi="Arial"/>
        <w:sz w:val="20"/>
        <w:szCs w:val="20"/>
        <w:vertAlign w:val="baseline"/>
      </w:rPr>
    </w:lvl>
    <w:lvl w:ilvl="1">
      <w:start w:val="1"/>
      <w:numFmt w:val="bullet"/>
      <w:lvlText w:val="o"/>
      <w:lvlJc w:val="left"/>
      <w:pPr>
        <w:ind w:left="1440" w:firstLine="1080"/>
      </w:pPr>
      <w:rPr>
        <w:rFonts w:ascii="Arial" w:eastAsia="Times New Roman" w:hAnsi="Arial"/>
        <w:sz w:val="20"/>
        <w:szCs w:val="20"/>
        <w:vertAlign w:val="baseline"/>
      </w:rPr>
    </w:lvl>
    <w:lvl w:ilvl="2">
      <w:start w:val="1"/>
      <w:numFmt w:val="bullet"/>
      <w:lvlText w:val="▪"/>
      <w:lvlJc w:val="left"/>
      <w:pPr>
        <w:ind w:left="2160" w:firstLine="1800"/>
      </w:pPr>
      <w:rPr>
        <w:rFonts w:ascii="Arial" w:eastAsia="Times New Roman" w:hAnsi="Arial"/>
        <w:sz w:val="20"/>
        <w:szCs w:val="20"/>
        <w:vertAlign w:val="baseline"/>
      </w:rPr>
    </w:lvl>
    <w:lvl w:ilvl="3">
      <w:start w:val="1"/>
      <w:numFmt w:val="bullet"/>
      <w:lvlText w:val="▪"/>
      <w:lvlJc w:val="left"/>
      <w:pPr>
        <w:ind w:left="2880" w:firstLine="2520"/>
      </w:pPr>
      <w:rPr>
        <w:rFonts w:ascii="Arial" w:eastAsia="Times New Roman" w:hAnsi="Arial"/>
        <w:sz w:val="20"/>
        <w:szCs w:val="20"/>
        <w:vertAlign w:val="baseline"/>
      </w:rPr>
    </w:lvl>
    <w:lvl w:ilvl="4">
      <w:start w:val="1"/>
      <w:numFmt w:val="bullet"/>
      <w:lvlText w:val="▪"/>
      <w:lvlJc w:val="left"/>
      <w:pPr>
        <w:ind w:left="3600" w:firstLine="3240"/>
      </w:pPr>
      <w:rPr>
        <w:rFonts w:ascii="Arial" w:eastAsia="Times New Roman" w:hAnsi="Arial"/>
        <w:sz w:val="20"/>
        <w:szCs w:val="20"/>
        <w:vertAlign w:val="baseline"/>
      </w:rPr>
    </w:lvl>
    <w:lvl w:ilvl="5">
      <w:start w:val="1"/>
      <w:numFmt w:val="bullet"/>
      <w:lvlText w:val="▪"/>
      <w:lvlJc w:val="left"/>
      <w:pPr>
        <w:ind w:left="4320" w:firstLine="3960"/>
      </w:pPr>
      <w:rPr>
        <w:rFonts w:ascii="Arial" w:eastAsia="Times New Roman" w:hAnsi="Arial"/>
        <w:sz w:val="20"/>
        <w:szCs w:val="20"/>
        <w:vertAlign w:val="baseline"/>
      </w:rPr>
    </w:lvl>
    <w:lvl w:ilvl="6">
      <w:start w:val="1"/>
      <w:numFmt w:val="bullet"/>
      <w:lvlText w:val="▪"/>
      <w:lvlJc w:val="left"/>
      <w:pPr>
        <w:ind w:left="5040" w:firstLine="4680"/>
      </w:pPr>
      <w:rPr>
        <w:rFonts w:ascii="Arial" w:eastAsia="Times New Roman" w:hAnsi="Arial"/>
        <w:sz w:val="20"/>
        <w:szCs w:val="20"/>
        <w:vertAlign w:val="baseline"/>
      </w:rPr>
    </w:lvl>
    <w:lvl w:ilvl="7">
      <w:start w:val="1"/>
      <w:numFmt w:val="bullet"/>
      <w:lvlText w:val="▪"/>
      <w:lvlJc w:val="left"/>
      <w:pPr>
        <w:ind w:left="5760" w:firstLine="5400"/>
      </w:pPr>
      <w:rPr>
        <w:rFonts w:ascii="Arial" w:eastAsia="Times New Roman" w:hAnsi="Arial"/>
        <w:sz w:val="20"/>
        <w:szCs w:val="20"/>
        <w:vertAlign w:val="baseline"/>
      </w:rPr>
    </w:lvl>
    <w:lvl w:ilvl="8">
      <w:start w:val="1"/>
      <w:numFmt w:val="bullet"/>
      <w:lvlText w:val="▪"/>
      <w:lvlJc w:val="left"/>
      <w:pPr>
        <w:ind w:left="6480" w:firstLine="6120"/>
      </w:pPr>
      <w:rPr>
        <w:rFonts w:ascii="Arial" w:eastAsia="Times New Roman" w:hAnsi="Arial"/>
        <w:sz w:val="20"/>
        <w:szCs w:val="20"/>
        <w:vertAlign w:val="baseline"/>
      </w:rPr>
    </w:lvl>
  </w:abstractNum>
  <w:abstractNum w:abstractNumId="6" w15:restartNumberingAfterBreak="0">
    <w:nsid w:val="13071AF3"/>
    <w:multiLevelType w:val="hybridMultilevel"/>
    <w:tmpl w:val="08B465A6"/>
    <w:lvl w:ilvl="0" w:tplc="2E3AC43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191828"/>
    <w:multiLevelType w:val="hybridMultilevel"/>
    <w:tmpl w:val="FC866C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476350"/>
    <w:multiLevelType w:val="multilevel"/>
    <w:tmpl w:val="908255C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15:restartNumberingAfterBreak="0">
    <w:nsid w:val="1BE60D08"/>
    <w:multiLevelType w:val="multilevel"/>
    <w:tmpl w:val="57FCD286"/>
    <w:lvl w:ilvl="0">
      <w:start w:val="3"/>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15:restartNumberingAfterBreak="0">
    <w:nsid w:val="1D0B7503"/>
    <w:multiLevelType w:val="hybridMultilevel"/>
    <w:tmpl w:val="275C5A74"/>
    <w:lvl w:ilvl="0" w:tplc="47F4BD14">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0001F9"/>
    <w:multiLevelType w:val="hybridMultilevel"/>
    <w:tmpl w:val="A7366AAE"/>
    <w:lvl w:ilvl="0" w:tplc="B7222710">
      <w:numFmt w:val="bullet"/>
      <w:lvlText w:val="-"/>
      <w:lvlJc w:val="left"/>
      <w:pPr>
        <w:ind w:left="720" w:hanging="360"/>
      </w:pPr>
      <w:rPr>
        <w:rFonts w:ascii="Times New Roman" w:eastAsia="Times New Roman" w:hAnsi="Times New Roman"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272A2C57"/>
    <w:multiLevelType w:val="multilevel"/>
    <w:tmpl w:val="7638C7D8"/>
    <w:lvl w:ilvl="0">
      <w:start w:val="1"/>
      <w:numFmt w:val="bullet"/>
      <w:lvlText w:val="●"/>
      <w:lvlJc w:val="left"/>
      <w:pPr>
        <w:ind w:left="720" w:firstLine="360"/>
      </w:pPr>
      <w:rPr>
        <w:rFonts w:ascii="Arial" w:eastAsia="Times New Roman" w:hAnsi="Arial"/>
        <w:sz w:val="20"/>
        <w:szCs w:val="20"/>
        <w:vertAlign w:val="baseline"/>
      </w:rPr>
    </w:lvl>
    <w:lvl w:ilvl="1">
      <w:start w:val="1"/>
      <w:numFmt w:val="bullet"/>
      <w:lvlText w:val="o"/>
      <w:lvlJc w:val="left"/>
      <w:pPr>
        <w:ind w:left="1440" w:firstLine="1080"/>
      </w:pPr>
      <w:rPr>
        <w:rFonts w:ascii="Arial" w:eastAsia="Times New Roman" w:hAnsi="Arial"/>
        <w:sz w:val="20"/>
        <w:szCs w:val="20"/>
        <w:vertAlign w:val="baseline"/>
      </w:rPr>
    </w:lvl>
    <w:lvl w:ilvl="2">
      <w:start w:val="1"/>
      <w:numFmt w:val="bullet"/>
      <w:lvlText w:val="▪"/>
      <w:lvlJc w:val="left"/>
      <w:pPr>
        <w:ind w:left="2160" w:firstLine="1800"/>
      </w:pPr>
      <w:rPr>
        <w:rFonts w:ascii="Arial" w:eastAsia="Times New Roman" w:hAnsi="Arial"/>
        <w:sz w:val="20"/>
        <w:szCs w:val="20"/>
        <w:vertAlign w:val="baseline"/>
      </w:rPr>
    </w:lvl>
    <w:lvl w:ilvl="3">
      <w:start w:val="1"/>
      <w:numFmt w:val="bullet"/>
      <w:lvlText w:val="▪"/>
      <w:lvlJc w:val="left"/>
      <w:pPr>
        <w:ind w:left="2880" w:firstLine="2520"/>
      </w:pPr>
      <w:rPr>
        <w:rFonts w:ascii="Arial" w:eastAsia="Times New Roman" w:hAnsi="Arial"/>
        <w:sz w:val="20"/>
        <w:szCs w:val="20"/>
        <w:vertAlign w:val="baseline"/>
      </w:rPr>
    </w:lvl>
    <w:lvl w:ilvl="4">
      <w:start w:val="1"/>
      <w:numFmt w:val="bullet"/>
      <w:lvlText w:val="▪"/>
      <w:lvlJc w:val="left"/>
      <w:pPr>
        <w:ind w:left="3600" w:firstLine="3240"/>
      </w:pPr>
      <w:rPr>
        <w:rFonts w:ascii="Arial" w:eastAsia="Times New Roman" w:hAnsi="Arial"/>
        <w:sz w:val="20"/>
        <w:szCs w:val="20"/>
        <w:vertAlign w:val="baseline"/>
      </w:rPr>
    </w:lvl>
    <w:lvl w:ilvl="5">
      <w:start w:val="1"/>
      <w:numFmt w:val="bullet"/>
      <w:lvlText w:val="▪"/>
      <w:lvlJc w:val="left"/>
      <w:pPr>
        <w:ind w:left="4320" w:firstLine="3960"/>
      </w:pPr>
      <w:rPr>
        <w:rFonts w:ascii="Arial" w:eastAsia="Times New Roman" w:hAnsi="Arial"/>
        <w:sz w:val="20"/>
        <w:szCs w:val="20"/>
        <w:vertAlign w:val="baseline"/>
      </w:rPr>
    </w:lvl>
    <w:lvl w:ilvl="6">
      <w:start w:val="1"/>
      <w:numFmt w:val="bullet"/>
      <w:lvlText w:val="▪"/>
      <w:lvlJc w:val="left"/>
      <w:pPr>
        <w:ind w:left="5040" w:firstLine="4680"/>
      </w:pPr>
      <w:rPr>
        <w:rFonts w:ascii="Arial" w:eastAsia="Times New Roman" w:hAnsi="Arial"/>
        <w:sz w:val="20"/>
        <w:szCs w:val="20"/>
        <w:vertAlign w:val="baseline"/>
      </w:rPr>
    </w:lvl>
    <w:lvl w:ilvl="7">
      <w:start w:val="1"/>
      <w:numFmt w:val="bullet"/>
      <w:lvlText w:val="▪"/>
      <w:lvlJc w:val="left"/>
      <w:pPr>
        <w:ind w:left="5760" w:firstLine="5400"/>
      </w:pPr>
      <w:rPr>
        <w:rFonts w:ascii="Arial" w:eastAsia="Times New Roman" w:hAnsi="Arial"/>
        <w:sz w:val="20"/>
        <w:szCs w:val="20"/>
        <w:vertAlign w:val="baseline"/>
      </w:rPr>
    </w:lvl>
    <w:lvl w:ilvl="8">
      <w:start w:val="1"/>
      <w:numFmt w:val="bullet"/>
      <w:lvlText w:val="▪"/>
      <w:lvlJc w:val="left"/>
      <w:pPr>
        <w:ind w:left="6480" w:firstLine="6120"/>
      </w:pPr>
      <w:rPr>
        <w:rFonts w:ascii="Arial" w:eastAsia="Times New Roman" w:hAnsi="Arial"/>
        <w:sz w:val="20"/>
        <w:szCs w:val="20"/>
        <w:vertAlign w:val="baseline"/>
      </w:rPr>
    </w:lvl>
  </w:abstractNum>
  <w:abstractNum w:abstractNumId="13" w15:restartNumberingAfterBreak="0">
    <w:nsid w:val="27B63327"/>
    <w:multiLevelType w:val="hybridMultilevel"/>
    <w:tmpl w:val="7D268988"/>
    <w:lvl w:ilvl="0" w:tplc="5DB8C57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1A61A0"/>
    <w:multiLevelType w:val="multilevel"/>
    <w:tmpl w:val="140431CC"/>
    <w:lvl w:ilvl="0">
      <w:start w:val="5"/>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5" w15:restartNumberingAfterBreak="0">
    <w:nsid w:val="2ACC062C"/>
    <w:multiLevelType w:val="multilevel"/>
    <w:tmpl w:val="F84AF904"/>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6" w15:restartNumberingAfterBreak="0">
    <w:nsid w:val="367735D5"/>
    <w:multiLevelType w:val="hybridMultilevel"/>
    <w:tmpl w:val="1466DB1E"/>
    <w:lvl w:ilvl="0" w:tplc="4FB09476">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754CB7"/>
    <w:multiLevelType w:val="hybridMultilevel"/>
    <w:tmpl w:val="0B48446A"/>
    <w:lvl w:ilvl="0" w:tplc="FBDE026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2C321B"/>
    <w:multiLevelType w:val="hybridMultilevel"/>
    <w:tmpl w:val="7458E5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577C9F"/>
    <w:multiLevelType w:val="hybridMultilevel"/>
    <w:tmpl w:val="86A4AAFC"/>
    <w:lvl w:ilvl="0" w:tplc="7416DB74">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2B7D32"/>
    <w:multiLevelType w:val="hybridMultilevel"/>
    <w:tmpl w:val="6726789C"/>
    <w:lvl w:ilvl="0" w:tplc="3752C5B0">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07728B9"/>
    <w:multiLevelType w:val="hybridMultilevel"/>
    <w:tmpl w:val="E7E02ECA"/>
    <w:lvl w:ilvl="0" w:tplc="B7222710">
      <w:numFmt w:val="bullet"/>
      <w:lvlText w:val="-"/>
      <w:lvlJc w:val="left"/>
      <w:pPr>
        <w:ind w:left="720" w:hanging="360"/>
      </w:pPr>
      <w:rPr>
        <w:rFonts w:ascii="Times New Roman" w:eastAsia="Times New Roman" w:hAnsi="Times New Roman"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55AB4DE2"/>
    <w:multiLevelType w:val="hybridMultilevel"/>
    <w:tmpl w:val="12D4AFC2"/>
    <w:lvl w:ilvl="0" w:tplc="B934A36C">
      <w:start w:val="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0770D8"/>
    <w:multiLevelType w:val="multilevel"/>
    <w:tmpl w:val="FE4C71AA"/>
    <w:lvl w:ilvl="0">
      <w:start w:val="1"/>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4" w15:restartNumberingAfterBreak="0">
    <w:nsid w:val="5C630E2F"/>
    <w:multiLevelType w:val="multilevel"/>
    <w:tmpl w:val="8710145A"/>
    <w:lvl w:ilvl="0">
      <w:start w:val="9"/>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5" w15:restartNumberingAfterBreak="0">
    <w:nsid w:val="61FF45E9"/>
    <w:multiLevelType w:val="multilevel"/>
    <w:tmpl w:val="93603398"/>
    <w:lvl w:ilvl="0">
      <w:start w:val="6"/>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6" w15:restartNumberingAfterBreak="0">
    <w:nsid w:val="62D12C42"/>
    <w:multiLevelType w:val="hybridMultilevel"/>
    <w:tmpl w:val="110A2E08"/>
    <w:lvl w:ilvl="0" w:tplc="04240001">
      <w:start w:val="1"/>
      <w:numFmt w:val="bullet"/>
      <w:lvlText w:val=""/>
      <w:lvlJc w:val="left"/>
      <w:pPr>
        <w:ind w:left="720" w:hanging="360"/>
      </w:pPr>
      <w:rPr>
        <w:rFonts w:ascii="Symbol" w:hAnsi="Symbol" w:cs="Symbol" w:hint="default"/>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63C84A15"/>
    <w:multiLevelType w:val="multilevel"/>
    <w:tmpl w:val="865022A6"/>
    <w:lvl w:ilvl="0">
      <w:start w:val="8"/>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8" w15:restartNumberingAfterBreak="0">
    <w:nsid w:val="6C746255"/>
    <w:multiLevelType w:val="multilevel"/>
    <w:tmpl w:val="547EE0AA"/>
    <w:lvl w:ilvl="0">
      <w:start w:val="7"/>
      <w:numFmt w:val="decimal"/>
      <w:lvlText w:val="%1."/>
      <w:lvlJc w:val="left"/>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29" w15:restartNumberingAfterBreak="0">
    <w:nsid w:val="74CD1EF6"/>
    <w:multiLevelType w:val="hybridMultilevel"/>
    <w:tmpl w:val="74DEE4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BF1DFA"/>
    <w:multiLevelType w:val="hybridMultilevel"/>
    <w:tmpl w:val="28BAB01A"/>
    <w:lvl w:ilvl="0" w:tplc="13A2874E">
      <w:start w:val="1"/>
      <w:numFmt w:val="decimal"/>
      <w:lvlText w:val="%1."/>
      <w:lvlJc w:val="left"/>
      <w:pPr>
        <w:ind w:left="720" w:hanging="36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F84357"/>
    <w:multiLevelType w:val="hybridMultilevel"/>
    <w:tmpl w:val="81343530"/>
    <w:lvl w:ilvl="0" w:tplc="F2065CA4">
      <w:start w:val="135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CE5973"/>
    <w:multiLevelType w:val="hybridMultilevel"/>
    <w:tmpl w:val="0B48446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2"/>
  </w:num>
  <w:num w:numId="5">
    <w:abstractNumId w:val="28"/>
  </w:num>
  <w:num w:numId="6">
    <w:abstractNumId w:val="14"/>
  </w:num>
  <w:num w:numId="7">
    <w:abstractNumId w:val="27"/>
  </w:num>
  <w:num w:numId="8">
    <w:abstractNumId w:val="25"/>
  </w:num>
  <w:num w:numId="9">
    <w:abstractNumId w:val="24"/>
  </w:num>
  <w:num w:numId="10">
    <w:abstractNumId w:val="5"/>
  </w:num>
  <w:num w:numId="11">
    <w:abstractNumId w:val="8"/>
  </w:num>
  <w:num w:numId="12">
    <w:abstractNumId w:val="12"/>
  </w:num>
  <w:num w:numId="13">
    <w:abstractNumId w:val="21"/>
  </w:num>
  <w:num w:numId="14">
    <w:abstractNumId w:val="1"/>
  </w:num>
  <w:num w:numId="15">
    <w:abstractNumId w:val="3"/>
  </w:num>
  <w:num w:numId="16">
    <w:abstractNumId w:val="26"/>
  </w:num>
  <w:num w:numId="17">
    <w:abstractNumId w:val="11"/>
  </w:num>
  <w:num w:numId="18">
    <w:abstractNumId w:val="29"/>
  </w:num>
  <w:num w:numId="19">
    <w:abstractNumId w:val="16"/>
  </w:num>
  <w:num w:numId="20">
    <w:abstractNumId w:val="7"/>
  </w:num>
  <w:num w:numId="21">
    <w:abstractNumId w:val="18"/>
  </w:num>
  <w:num w:numId="22">
    <w:abstractNumId w:val="0"/>
  </w:num>
  <w:num w:numId="23">
    <w:abstractNumId w:val="13"/>
  </w:num>
  <w:num w:numId="24">
    <w:abstractNumId w:val="10"/>
  </w:num>
  <w:num w:numId="25">
    <w:abstractNumId w:val="19"/>
  </w:num>
  <w:num w:numId="26">
    <w:abstractNumId w:val="31"/>
  </w:num>
  <w:num w:numId="27">
    <w:abstractNumId w:val="17"/>
  </w:num>
  <w:num w:numId="28">
    <w:abstractNumId w:val="6"/>
  </w:num>
  <w:num w:numId="29">
    <w:abstractNumId w:val="22"/>
  </w:num>
  <w:num w:numId="30">
    <w:abstractNumId w:val="4"/>
  </w:num>
  <w:num w:numId="31">
    <w:abstractNumId w:val="32"/>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82"/>
    <w:rsid w:val="000001CF"/>
    <w:rsid w:val="000038E7"/>
    <w:rsid w:val="00004129"/>
    <w:rsid w:val="00010035"/>
    <w:rsid w:val="0001141B"/>
    <w:rsid w:val="0001382F"/>
    <w:rsid w:val="0001701E"/>
    <w:rsid w:val="00025E0D"/>
    <w:rsid w:val="00030CFD"/>
    <w:rsid w:val="000316DC"/>
    <w:rsid w:val="00032C51"/>
    <w:rsid w:val="00035D7F"/>
    <w:rsid w:val="00042153"/>
    <w:rsid w:val="00042F71"/>
    <w:rsid w:val="000441FA"/>
    <w:rsid w:val="000520BC"/>
    <w:rsid w:val="0005387B"/>
    <w:rsid w:val="000538ED"/>
    <w:rsid w:val="0005467D"/>
    <w:rsid w:val="0006420D"/>
    <w:rsid w:val="0007192F"/>
    <w:rsid w:val="000809CB"/>
    <w:rsid w:val="000821DC"/>
    <w:rsid w:val="00083986"/>
    <w:rsid w:val="00096E5C"/>
    <w:rsid w:val="000A7D40"/>
    <w:rsid w:val="000B1E7A"/>
    <w:rsid w:val="000C5FE0"/>
    <w:rsid w:val="000D59E3"/>
    <w:rsid w:val="000E35C3"/>
    <w:rsid w:val="000E4011"/>
    <w:rsid w:val="0011048F"/>
    <w:rsid w:val="00110786"/>
    <w:rsid w:val="0011611B"/>
    <w:rsid w:val="00117CB9"/>
    <w:rsid w:val="00117DD0"/>
    <w:rsid w:val="001221F1"/>
    <w:rsid w:val="00122BF9"/>
    <w:rsid w:val="00124E5A"/>
    <w:rsid w:val="0013322A"/>
    <w:rsid w:val="001406E8"/>
    <w:rsid w:val="00141EFB"/>
    <w:rsid w:val="001455DC"/>
    <w:rsid w:val="0014780A"/>
    <w:rsid w:val="00150D98"/>
    <w:rsid w:val="00156F41"/>
    <w:rsid w:val="0017086C"/>
    <w:rsid w:val="001722E7"/>
    <w:rsid w:val="00186856"/>
    <w:rsid w:val="00191322"/>
    <w:rsid w:val="001A227E"/>
    <w:rsid w:val="001D51CD"/>
    <w:rsid w:val="001E6F29"/>
    <w:rsid w:val="001F02B9"/>
    <w:rsid w:val="001F62F4"/>
    <w:rsid w:val="00206479"/>
    <w:rsid w:val="002215DF"/>
    <w:rsid w:val="00224CCD"/>
    <w:rsid w:val="0022695D"/>
    <w:rsid w:val="002333B4"/>
    <w:rsid w:val="00235358"/>
    <w:rsid w:val="00250F66"/>
    <w:rsid w:val="002611E3"/>
    <w:rsid w:val="00261B92"/>
    <w:rsid w:val="00267E89"/>
    <w:rsid w:val="0027381A"/>
    <w:rsid w:val="00276A49"/>
    <w:rsid w:val="00277138"/>
    <w:rsid w:val="002859D5"/>
    <w:rsid w:val="002868BE"/>
    <w:rsid w:val="002900D3"/>
    <w:rsid w:val="002950FA"/>
    <w:rsid w:val="002A0039"/>
    <w:rsid w:val="002A238C"/>
    <w:rsid w:val="002A5FCE"/>
    <w:rsid w:val="002B30F6"/>
    <w:rsid w:val="002C574F"/>
    <w:rsid w:val="002E5A3C"/>
    <w:rsid w:val="002E738B"/>
    <w:rsid w:val="002E7ACF"/>
    <w:rsid w:val="002F1EBD"/>
    <w:rsid w:val="002F22A5"/>
    <w:rsid w:val="002F3D98"/>
    <w:rsid w:val="002F58FE"/>
    <w:rsid w:val="00303358"/>
    <w:rsid w:val="003121F0"/>
    <w:rsid w:val="00313495"/>
    <w:rsid w:val="00313D22"/>
    <w:rsid w:val="00316082"/>
    <w:rsid w:val="00320003"/>
    <w:rsid w:val="00321D2E"/>
    <w:rsid w:val="0032267C"/>
    <w:rsid w:val="00325B25"/>
    <w:rsid w:val="00330E2D"/>
    <w:rsid w:val="0033351B"/>
    <w:rsid w:val="0034293F"/>
    <w:rsid w:val="00351DB9"/>
    <w:rsid w:val="00361EEE"/>
    <w:rsid w:val="0037361D"/>
    <w:rsid w:val="003746C2"/>
    <w:rsid w:val="003974FC"/>
    <w:rsid w:val="003A035C"/>
    <w:rsid w:val="003A1059"/>
    <w:rsid w:val="003A4E9D"/>
    <w:rsid w:val="003A64F2"/>
    <w:rsid w:val="003A7A8D"/>
    <w:rsid w:val="003A7DA3"/>
    <w:rsid w:val="003B19C5"/>
    <w:rsid w:val="003B2842"/>
    <w:rsid w:val="003B4689"/>
    <w:rsid w:val="003B5F49"/>
    <w:rsid w:val="003B63E3"/>
    <w:rsid w:val="003C060E"/>
    <w:rsid w:val="003C1CCA"/>
    <w:rsid w:val="003D2490"/>
    <w:rsid w:val="003D2BDB"/>
    <w:rsid w:val="003D5064"/>
    <w:rsid w:val="003E3300"/>
    <w:rsid w:val="004065CF"/>
    <w:rsid w:val="0040698B"/>
    <w:rsid w:val="00410C5D"/>
    <w:rsid w:val="004132B6"/>
    <w:rsid w:val="00422900"/>
    <w:rsid w:val="004344B0"/>
    <w:rsid w:val="004407A1"/>
    <w:rsid w:val="00440946"/>
    <w:rsid w:val="00441F66"/>
    <w:rsid w:val="00452381"/>
    <w:rsid w:val="004526E7"/>
    <w:rsid w:val="0045308E"/>
    <w:rsid w:val="00454326"/>
    <w:rsid w:val="00461D64"/>
    <w:rsid w:val="00461FA0"/>
    <w:rsid w:val="00462344"/>
    <w:rsid w:val="00463A63"/>
    <w:rsid w:val="00466C88"/>
    <w:rsid w:val="00486637"/>
    <w:rsid w:val="00486A7A"/>
    <w:rsid w:val="00491849"/>
    <w:rsid w:val="00494711"/>
    <w:rsid w:val="004949A6"/>
    <w:rsid w:val="00496F32"/>
    <w:rsid w:val="004A0392"/>
    <w:rsid w:val="004A3B4C"/>
    <w:rsid w:val="004B0DE2"/>
    <w:rsid w:val="004B7C7F"/>
    <w:rsid w:val="004B7CB6"/>
    <w:rsid w:val="004D69CE"/>
    <w:rsid w:val="004F035A"/>
    <w:rsid w:val="004F2AF7"/>
    <w:rsid w:val="004F5C17"/>
    <w:rsid w:val="004F6760"/>
    <w:rsid w:val="00501880"/>
    <w:rsid w:val="00514F11"/>
    <w:rsid w:val="00520709"/>
    <w:rsid w:val="0052186D"/>
    <w:rsid w:val="005357BA"/>
    <w:rsid w:val="00535E02"/>
    <w:rsid w:val="00541688"/>
    <w:rsid w:val="00547F22"/>
    <w:rsid w:val="005535B6"/>
    <w:rsid w:val="00554444"/>
    <w:rsid w:val="005553D4"/>
    <w:rsid w:val="005642EB"/>
    <w:rsid w:val="00566665"/>
    <w:rsid w:val="00573224"/>
    <w:rsid w:val="00581F6F"/>
    <w:rsid w:val="00592BD2"/>
    <w:rsid w:val="005A4D6D"/>
    <w:rsid w:val="005B4E2A"/>
    <w:rsid w:val="005B5844"/>
    <w:rsid w:val="005B5B6D"/>
    <w:rsid w:val="005B6572"/>
    <w:rsid w:val="005C110F"/>
    <w:rsid w:val="005C32EC"/>
    <w:rsid w:val="005C68D1"/>
    <w:rsid w:val="005F373C"/>
    <w:rsid w:val="005F7D91"/>
    <w:rsid w:val="006020F4"/>
    <w:rsid w:val="00610901"/>
    <w:rsid w:val="0061417C"/>
    <w:rsid w:val="006149A9"/>
    <w:rsid w:val="00617E21"/>
    <w:rsid w:val="00622F3A"/>
    <w:rsid w:val="00623A23"/>
    <w:rsid w:val="00631B6D"/>
    <w:rsid w:val="006336F8"/>
    <w:rsid w:val="006370AE"/>
    <w:rsid w:val="0064057F"/>
    <w:rsid w:val="00642E3C"/>
    <w:rsid w:val="0064527D"/>
    <w:rsid w:val="00656D2D"/>
    <w:rsid w:val="00657A59"/>
    <w:rsid w:val="0066152C"/>
    <w:rsid w:val="0067092D"/>
    <w:rsid w:val="00670968"/>
    <w:rsid w:val="00671D47"/>
    <w:rsid w:val="006740AF"/>
    <w:rsid w:val="00676AFC"/>
    <w:rsid w:val="00680635"/>
    <w:rsid w:val="006A281B"/>
    <w:rsid w:val="006A52F3"/>
    <w:rsid w:val="006B5448"/>
    <w:rsid w:val="006B729D"/>
    <w:rsid w:val="006B7518"/>
    <w:rsid w:val="006C0C12"/>
    <w:rsid w:val="006C252C"/>
    <w:rsid w:val="006C31A6"/>
    <w:rsid w:val="006D176E"/>
    <w:rsid w:val="006D4C6F"/>
    <w:rsid w:val="006E7825"/>
    <w:rsid w:val="006F31BE"/>
    <w:rsid w:val="006F3456"/>
    <w:rsid w:val="006F6BD9"/>
    <w:rsid w:val="006F7A62"/>
    <w:rsid w:val="006F7BB8"/>
    <w:rsid w:val="007031F2"/>
    <w:rsid w:val="007048D7"/>
    <w:rsid w:val="0071268C"/>
    <w:rsid w:val="007212E7"/>
    <w:rsid w:val="00722905"/>
    <w:rsid w:val="00723DE9"/>
    <w:rsid w:val="00725B54"/>
    <w:rsid w:val="00736185"/>
    <w:rsid w:val="00737ECD"/>
    <w:rsid w:val="007416E6"/>
    <w:rsid w:val="007418C8"/>
    <w:rsid w:val="0075006A"/>
    <w:rsid w:val="007518D2"/>
    <w:rsid w:val="00760E20"/>
    <w:rsid w:val="00773B48"/>
    <w:rsid w:val="00782F80"/>
    <w:rsid w:val="007856A1"/>
    <w:rsid w:val="00791450"/>
    <w:rsid w:val="007A76B8"/>
    <w:rsid w:val="007B4D31"/>
    <w:rsid w:val="007B5471"/>
    <w:rsid w:val="007C01EF"/>
    <w:rsid w:val="007C7095"/>
    <w:rsid w:val="007D08C5"/>
    <w:rsid w:val="007D4DD2"/>
    <w:rsid w:val="007E59F2"/>
    <w:rsid w:val="007E6682"/>
    <w:rsid w:val="007E762E"/>
    <w:rsid w:val="007F10A6"/>
    <w:rsid w:val="007F2746"/>
    <w:rsid w:val="008112B5"/>
    <w:rsid w:val="008169CF"/>
    <w:rsid w:val="0082230A"/>
    <w:rsid w:val="0082253F"/>
    <w:rsid w:val="00825FA3"/>
    <w:rsid w:val="0083438E"/>
    <w:rsid w:val="008355D5"/>
    <w:rsid w:val="008435BA"/>
    <w:rsid w:val="008465F4"/>
    <w:rsid w:val="00853125"/>
    <w:rsid w:val="00854F57"/>
    <w:rsid w:val="00855B54"/>
    <w:rsid w:val="00857C7A"/>
    <w:rsid w:val="00864A2A"/>
    <w:rsid w:val="00866381"/>
    <w:rsid w:val="00886554"/>
    <w:rsid w:val="00891F33"/>
    <w:rsid w:val="00894CE4"/>
    <w:rsid w:val="00895476"/>
    <w:rsid w:val="0089607E"/>
    <w:rsid w:val="00897564"/>
    <w:rsid w:val="008A1495"/>
    <w:rsid w:val="008B2A04"/>
    <w:rsid w:val="008B3608"/>
    <w:rsid w:val="008D4A5C"/>
    <w:rsid w:val="008D689F"/>
    <w:rsid w:val="008D725A"/>
    <w:rsid w:val="008F2FAE"/>
    <w:rsid w:val="008F74BD"/>
    <w:rsid w:val="009000B4"/>
    <w:rsid w:val="00900F80"/>
    <w:rsid w:val="0090237F"/>
    <w:rsid w:val="00904C31"/>
    <w:rsid w:val="00912AE9"/>
    <w:rsid w:val="00913F88"/>
    <w:rsid w:val="009174E9"/>
    <w:rsid w:val="00920687"/>
    <w:rsid w:val="00920788"/>
    <w:rsid w:val="00921B91"/>
    <w:rsid w:val="00933448"/>
    <w:rsid w:val="009422F0"/>
    <w:rsid w:val="00943084"/>
    <w:rsid w:val="0095323A"/>
    <w:rsid w:val="0095668C"/>
    <w:rsid w:val="00963882"/>
    <w:rsid w:val="00966BC9"/>
    <w:rsid w:val="00970123"/>
    <w:rsid w:val="00970225"/>
    <w:rsid w:val="00974C24"/>
    <w:rsid w:val="0097550E"/>
    <w:rsid w:val="00975CCF"/>
    <w:rsid w:val="00980CBE"/>
    <w:rsid w:val="00982440"/>
    <w:rsid w:val="00986F1B"/>
    <w:rsid w:val="00991D12"/>
    <w:rsid w:val="009927FD"/>
    <w:rsid w:val="009A0D2A"/>
    <w:rsid w:val="009A27E5"/>
    <w:rsid w:val="009A27EC"/>
    <w:rsid w:val="009A27FF"/>
    <w:rsid w:val="009A7003"/>
    <w:rsid w:val="009A7CD5"/>
    <w:rsid w:val="009B6BB1"/>
    <w:rsid w:val="009C7452"/>
    <w:rsid w:val="009C75B6"/>
    <w:rsid w:val="009D1885"/>
    <w:rsid w:val="009E7FA9"/>
    <w:rsid w:val="009F05DF"/>
    <w:rsid w:val="009F7C3D"/>
    <w:rsid w:val="00A078FC"/>
    <w:rsid w:val="00A07EC3"/>
    <w:rsid w:val="00A16F64"/>
    <w:rsid w:val="00A246BE"/>
    <w:rsid w:val="00A25B1B"/>
    <w:rsid w:val="00A27508"/>
    <w:rsid w:val="00A34FEE"/>
    <w:rsid w:val="00A4393D"/>
    <w:rsid w:val="00A448F3"/>
    <w:rsid w:val="00A45996"/>
    <w:rsid w:val="00A50E80"/>
    <w:rsid w:val="00A51BCB"/>
    <w:rsid w:val="00A57A26"/>
    <w:rsid w:val="00A61FBC"/>
    <w:rsid w:val="00A62642"/>
    <w:rsid w:val="00A62AEF"/>
    <w:rsid w:val="00A670A6"/>
    <w:rsid w:val="00A70E95"/>
    <w:rsid w:val="00A777B1"/>
    <w:rsid w:val="00A8231D"/>
    <w:rsid w:val="00A823F7"/>
    <w:rsid w:val="00A84B18"/>
    <w:rsid w:val="00A92195"/>
    <w:rsid w:val="00A92697"/>
    <w:rsid w:val="00A973C9"/>
    <w:rsid w:val="00AA001F"/>
    <w:rsid w:val="00AA2038"/>
    <w:rsid w:val="00AA24B9"/>
    <w:rsid w:val="00AA2735"/>
    <w:rsid w:val="00AA347B"/>
    <w:rsid w:val="00AA41FA"/>
    <w:rsid w:val="00AA53A1"/>
    <w:rsid w:val="00AB0254"/>
    <w:rsid w:val="00AB3636"/>
    <w:rsid w:val="00AC17FF"/>
    <w:rsid w:val="00AD01BB"/>
    <w:rsid w:val="00AD33E7"/>
    <w:rsid w:val="00AD39C0"/>
    <w:rsid w:val="00AD6089"/>
    <w:rsid w:val="00AE1C96"/>
    <w:rsid w:val="00AE2647"/>
    <w:rsid w:val="00AE5C01"/>
    <w:rsid w:val="00AE76EC"/>
    <w:rsid w:val="00AE7B23"/>
    <w:rsid w:val="00AF5E60"/>
    <w:rsid w:val="00AF6C7F"/>
    <w:rsid w:val="00B12D19"/>
    <w:rsid w:val="00B155C1"/>
    <w:rsid w:val="00B26D5C"/>
    <w:rsid w:val="00B27EA4"/>
    <w:rsid w:val="00B31342"/>
    <w:rsid w:val="00B35DC4"/>
    <w:rsid w:val="00B41907"/>
    <w:rsid w:val="00B571D4"/>
    <w:rsid w:val="00B60ADF"/>
    <w:rsid w:val="00B6202F"/>
    <w:rsid w:val="00B620E4"/>
    <w:rsid w:val="00B678DC"/>
    <w:rsid w:val="00B717C2"/>
    <w:rsid w:val="00B7574D"/>
    <w:rsid w:val="00B75B94"/>
    <w:rsid w:val="00B800FC"/>
    <w:rsid w:val="00B92C98"/>
    <w:rsid w:val="00B92D45"/>
    <w:rsid w:val="00BA00ED"/>
    <w:rsid w:val="00BA53FD"/>
    <w:rsid w:val="00BA613F"/>
    <w:rsid w:val="00BA7E87"/>
    <w:rsid w:val="00BB1A9E"/>
    <w:rsid w:val="00BB1CEE"/>
    <w:rsid w:val="00BB3472"/>
    <w:rsid w:val="00BB6CBB"/>
    <w:rsid w:val="00BB78CE"/>
    <w:rsid w:val="00BC1417"/>
    <w:rsid w:val="00BD0099"/>
    <w:rsid w:val="00BD7219"/>
    <w:rsid w:val="00BE0B6E"/>
    <w:rsid w:val="00BF101C"/>
    <w:rsid w:val="00BF70BA"/>
    <w:rsid w:val="00C01AC8"/>
    <w:rsid w:val="00C11821"/>
    <w:rsid w:val="00C11AD1"/>
    <w:rsid w:val="00C23782"/>
    <w:rsid w:val="00C30E7A"/>
    <w:rsid w:val="00C32979"/>
    <w:rsid w:val="00C40E18"/>
    <w:rsid w:val="00C5282C"/>
    <w:rsid w:val="00C53C7E"/>
    <w:rsid w:val="00C611C4"/>
    <w:rsid w:val="00C7791D"/>
    <w:rsid w:val="00C80B29"/>
    <w:rsid w:val="00C87AA6"/>
    <w:rsid w:val="00C9314A"/>
    <w:rsid w:val="00C95C9D"/>
    <w:rsid w:val="00CA5981"/>
    <w:rsid w:val="00CB4596"/>
    <w:rsid w:val="00CC07B5"/>
    <w:rsid w:val="00CC219B"/>
    <w:rsid w:val="00CC789E"/>
    <w:rsid w:val="00CD0A0F"/>
    <w:rsid w:val="00CD0BEB"/>
    <w:rsid w:val="00CD14B1"/>
    <w:rsid w:val="00CD6A0A"/>
    <w:rsid w:val="00CD6F9B"/>
    <w:rsid w:val="00CF344C"/>
    <w:rsid w:val="00D04429"/>
    <w:rsid w:val="00D05331"/>
    <w:rsid w:val="00D06484"/>
    <w:rsid w:val="00D11747"/>
    <w:rsid w:val="00D16042"/>
    <w:rsid w:val="00D20462"/>
    <w:rsid w:val="00D215C8"/>
    <w:rsid w:val="00D32B63"/>
    <w:rsid w:val="00D33AA8"/>
    <w:rsid w:val="00D35C79"/>
    <w:rsid w:val="00D36A3B"/>
    <w:rsid w:val="00D41BAA"/>
    <w:rsid w:val="00D41C81"/>
    <w:rsid w:val="00D45C59"/>
    <w:rsid w:val="00D54BEC"/>
    <w:rsid w:val="00D5711D"/>
    <w:rsid w:val="00D57353"/>
    <w:rsid w:val="00D61E47"/>
    <w:rsid w:val="00D70F67"/>
    <w:rsid w:val="00D74AD1"/>
    <w:rsid w:val="00D852BE"/>
    <w:rsid w:val="00D94687"/>
    <w:rsid w:val="00DC40D8"/>
    <w:rsid w:val="00DC5229"/>
    <w:rsid w:val="00DC5773"/>
    <w:rsid w:val="00DD2FC0"/>
    <w:rsid w:val="00DD58D5"/>
    <w:rsid w:val="00DE1D37"/>
    <w:rsid w:val="00E0159D"/>
    <w:rsid w:val="00E02ADA"/>
    <w:rsid w:val="00E11E99"/>
    <w:rsid w:val="00E2056C"/>
    <w:rsid w:val="00E237F6"/>
    <w:rsid w:val="00E24599"/>
    <w:rsid w:val="00E35E6A"/>
    <w:rsid w:val="00E361E4"/>
    <w:rsid w:val="00E40ED2"/>
    <w:rsid w:val="00E41158"/>
    <w:rsid w:val="00E46766"/>
    <w:rsid w:val="00E613B7"/>
    <w:rsid w:val="00E63485"/>
    <w:rsid w:val="00E759BF"/>
    <w:rsid w:val="00E80F56"/>
    <w:rsid w:val="00E85309"/>
    <w:rsid w:val="00E866FE"/>
    <w:rsid w:val="00E871D4"/>
    <w:rsid w:val="00E901D6"/>
    <w:rsid w:val="00E916BF"/>
    <w:rsid w:val="00E9198D"/>
    <w:rsid w:val="00E92B71"/>
    <w:rsid w:val="00EA2ED2"/>
    <w:rsid w:val="00EA3B1E"/>
    <w:rsid w:val="00EA54BA"/>
    <w:rsid w:val="00EA7E12"/>
    <w:rsid w:val="00EB7649"/>
    <w:rsid w:val="00EC0CE0"/>
    <w:rsid w:val="00EC48D7"/>
    <w:rsid w:val="00ED0916"/>
    <w:rsid w:val="00EE1E7D"/>
    <w:rsid w:val="00EE4A29"/>
    <w:rsid w:val="00EF7E1E"/>
    <w:rsid w:val="00F03220"/>
    <w:rsid w:val="00F05EB8"/>
    <w:rsid w:val="00F11B86"/>
    <w:rsid w:val="00F11CC3"/>
    <w:rsid w:val="00F22E97"/>
    <w:rsid w:val="00F309A1"/>
    <w:rsid w:val="00F3159B"/>
    <w:rsid w:val="00F33119"/>
    <w:rsid w:val="00F34AD9"/>
    <w:rsid w:val="00F36CDC"/>
    <w:rsid w:val="00F375B2"/>
    <w:rsid w:val="00F43DBF"/>
    <w:rsid w:val="00F50182"/>
    <w:rsid w:val="00F505DD"/>
    <w:rsid w:val="00F5097A"/>
    <w:rsid w:val="00F56D9B"/>
    <w:rsid w:val="00F76141"/>
    <w:rsid w:val="00F833A8"/>
    <w:rsid w:val="00FA7277"/>
    <w:rsid w:val="00FC4F52"/>
    <w:rsid w:val="00FC673B"/>
    <w:rsid w:val="00FD0D65"/>
    <w:rsid w:val="00FD52A5"/>
    <w:rsid w:val="00FD689F"/>
    <w:rsid w:val="00FE0CDE"/>
    <w:rsid w:val="00FE6031"/>
    <w:rsid w:val="00FF035E"/>
    <w:rsid w:val="00FF4D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D4F7E"/>
  <w15:docId w15:val="{9A12302C-BD88-44E6-AF4D-FD2206A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0E20"/>
    <w:pPr>
      <w:spacing w:after="200" w:line="276" w:lineRule="auto"/>
    </w:pPr>
    <w:rPr>
      <w:color w:val="000000"/>
      <w:sz w:val="22"/>
      <w:szCs w:val="22"/>
    </w:rPr>
  </w:style>
  <w:style w:type="paragraph" w:styleId="Naslov1">
    <w:name w:val="heading 1"/>
    <w:basedOn w:val="Navaden"/>
    <w:next w:val="Navaden"/>
    <w:link w:val="Naslov1Znak"/>
    <w:uiPriority w:val="99"/>
    <w:qFormat/>
    <w:rsid w:val="00760E20"/>
    <w:pPr>
      <w:keepNext/>
      <w:keepLines/>
      <w:spacing w:before="480" w:after="120"/>
      <w:outlineLvl w:val="0"/>
    </w:pPr>
    <w:rPr>
      <w:b/>
      <w:bCs/>
      <w:sz w:val="48"/>
      <w:szCs w:val="48"/>
    </w:rPr>
  </w:style>
  <w:style w:type="paragraph" w:styleId="Naslov2">
    <w:name w:val="heading 2"/>
    <w:basedOn w:val="Navaden"/>
    <w:next w:val="Navaden"/>
    <w:link w:val="Naslov2Znak"/>
    <w:uiPriority w:val="99"/>
    <w:qFormat/>
    <w:rsid w:val="00760E20"/>
    <w:pPr>
      <w:keepNext/>
      <w:keepLines/>
      <w:spacing w:before="360" w:after="80"/>
      <w:outlineLvl w:val="1"/>
    </w:pPr>
    <w:rPr>
      <w:b/>
      <w:bCs/>
      <w:sz w:val="36"/>
      <w:szCs w:val="36"/>
    </w:rPr>
  </w:style>
  <w:style w:type="paragraph" w:styleId="Naslov3">
    <w:name w:val="heading 3"/>
    <w:basedOn w:val="Navaden"/>
    <w:next w:val="Navaden"/>
    <w:link w:val="Naslov3Znak"/>
    <w:uiPriority w:val="99"/>
    <w:qFormat/>
    <w:rsid w:val="00760E20"/>
    <w:pPr>
      <w:keepNext/>
      <w:keepLines/>
      <w:spacing w:before="280" w:after="80"/>
      <w:outlineLvl w:val="2"/>
    </w:pPr>
    <w:rPr>
      <w:b/>
      <w:bCs/>
      <w:sz w:val="28"/>
      <w:szCs w:val="28"/>
    </w:rPr>
  </w:style>
  <w:style w:type="paragraph" w:styleId="Naslov4">
    <w:name w:val="heading 4"/>
    <w:basedOn w:val="Navaden"/>
    <w:next w:val="Navaden"/>
    <w:link w:val="Naslov4Znak"/>
    <w:uiPriority w:val="99"/>
    <w:qFormat/>
    <w:rsid w:val="00760E20"/>
    <w:pPr>
      <w:keepNext/>
      <w:keepLines/>
      <w:spacing w:before="240" w:after="40"/>
      <w:outlineLvl w:val="3"/>
    </w:pPr>
    <w:rPr>
      <w:b/>
      <w:bCs/>
      <w:sz w:val="24"/>
      <w:szCs w:val="24"/>
    </w:rPr>
  </w:style>
  <w:style w:type="paragraph" w:styleId="Naslov5">
    <w:name w:val="heading 5"/>
    <w:basedOn w:val="Navaden"/>
    <w:next w:val="Navaden"/>
    <w:link w:val="Naslov5Znak"/>
    <w:uiPriority w:val="99"/>
    <w:qFormat/>
    <w:rsid w:val="00760E20"/>
    <w:pPr>
      <w:keepNext/>
      <w:keepLines/>
      <w:spacing w:before="220" w:after="40"/>
      <w:outlineLvl w:val="4"/>
    </w:pPr>
    <w:rPr>
      <w:b/>
      <w:bCs/>
    </w:rPr>
  </w:style>
  <w:style w:type="paragraph" w:styleId="Naslov6">
    <w:name w:val="heading 6"/>
    <w:basedOn w:val="Navaden"/>
    <w:next w:val="Navaden"/>
    <w:link w:val="Naslov6Znak"/>
    <w:uiPriority w:val="99"/>
    <w:qFormat/>
    <w:rsid w:val="00760E20"/>
    <w:pPr>
      <w:keepNext/>
      <w:keepLines/>
      <w:spacing w:before="200" w:after="40"/>
      <w:outlineLvl w:val="5"/>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20FC0"/>
    <w:rPr>
      <w:rFonts w:ascii="Cambria" w:eastAsia="Times New Roman" w:hAnsi="Cambria" w:cs="Times New Roman"/>
      <w:b/>
      <w:bCs/>
      <w:color w:val="000000"/>
      <w:kern w:val="32"/>
      <w:sz w:val="32"/>
      <w:szCs w:val="32"/>
    </w:rPr>
  </w:style>
  <w:style w:type="character" w:customStyle="1" w:styleId="Naslov2Znak">
    <w:name w:val="Naslov 2 Znak"/>
    <w:link w:val="Naslov2"/>
    <w:uiPriority w:val="9"/>
    <w:semiHidden/>
    <w:rsid w:val="00820FC0"/>
    <w:rPr>
      <w:rFonts w:ascii="Cambria" w:eastAsia="Times New Roman" w:hAnsi="Cambria" w:cs="Times New Roman"/>
      <w:b/>
      <w:bCs/>
      <w:i/>
      <w:iCs/>
      <w:color w:val="000000"/>
      <w:sz w:val="28"/>
      <w:szCs w:val="28"/>
    </w:rPr>
  </w:style>
  <w:style w:type="character" w:customStyle="1" w:styleId="Naslov3Znak">
    <w:name w:val="Naslov 3 Znak"/>
    <w:link w:val="Naslov3"/>
    <w:uiPriority w:val="9"/>
    <w:semiHidden/>
    <w:rsid w:val="00820FC0"/>
    <w:rPr>
      <w:rFonts w:ascii="Cambria" w:eastAsia="Times New Roman" w:hAnsi="Cambria" w:cs="Times New Roman"/>
      <w:b/>
      <w:bCs/>
      <w:color w:val="000000"/>
      <w:sz w:val="26"/>
      <w:szCs w:val="26"/>
    </w:rPr>
  </w:style>
  <w:style w:type="character" w:customStyle="1" w:styleId="Naslov4Znak">
    <w:name w:val="Naslov 4 Znak"/>
    <w:link w:val="Naslov4"/>
    <w:uiPriority w:val="9"/>
    <w:semiHidden/>
    <w:rsid w:val="00820FC0"/>
    <w:rPr>
      <w:rFonts w:ascii="Calibri" w:eastAsia="Times New Roman" w:hAnsi="Calibri" w:cs="Times New Roman"/>
      <w:b/>
      <w:bCs/>
      <w:color w:val="000000"/>
      <w:sz w:val="28"/>
      <w:szCs w:val="28"/>
    </w:rPr>
  </w:style>
  <w:style w:type="character" w:customStyle="1" w:styleId="Naslov5Znak">
    <w:name w:val="Naslov 5 Znak"/>
    <w:link w:val="Naslov5"/>
    <w:uiPriority w:val="9"/>
    <w:semiHidden/>
    <w:rsid w:val="00820FC0"/>
    <w:rPr>
      <w:rFonts w:ascii="Calibri" w:eastAsia="Times New Roman" w:hAnsi="Calibri" w:cs="Times New Roman"/>
      <w:b/>
      <w:bCs/>
      <w:i/>
      <w:iCs/>
      <w:color w:val="000000"/>
      <w:sz w:val="26"/>
      <w:szCs w:val="26"/>
    </w:rPr>
  </w:style>
  <w:style w:type="character" w:customStyle="1" w:styleId="Naslov6Znak">
    <w:name w:val="Naslov 6 Znak"/>
    <w:link w:val="Naslov6"/>
    <w:uiPriority w:val="9"/>
    <w:semiHidden/>
    <w:rsid w:val="00820FC0"/>
    <w:rPr>
      <w:rFonts w:ascii="Calibri" w:eastAsia="Times New Roman" w:hAnsi="Calibri" w:cs="Times New Roman"/>
      <w:b/>
      <w:bCs/>
      <w:color w:val="000000"/>
    </w:rPr>
  </w:style>
  <w:style w:type="table" w:customStyle="1" w:styleId="TableNormal1">
    <w:name w:val="Table Normal1"/>
    <w:uiPriority w:val="99"/>
    <w:rsid w:val="00760E20"/>
    <w:pPr>
      <w:spacing w:after="200" w:line="276" w:lineRule="auto"/>
    </w:pPr>
    <w:rPr>
      <w:color w:val="000000"/>
      <w:sz w:val="22"/>
      <w:szCs w:val="22"/>
    </w:rPr>
    <w:tblPr>
      <w:tblCellMar>
        <w:top w:w="0" w:type="dxa"/>
        <w:left w:w="0" w:type="dxa"/>
        <w:bottom w:w="0" w:type="dxa"/>
        <w:right w:w="0" w:type="dxa"/>
      </w:tblCellMar>
    </w:tblPr>
  </w:style>
  <w:style w:type="paragraph" w:styleId="Naslov">
    <w:name w:val="Title"/>
    <w:basedOn w:val="Navaden"/>
    <w:next w:val="Navaden"/>
    <w:link w:val="NaslovZnak"/>
    <w:uiPriority w:val="99"/>
    <w:qFormat/>
    <w:rsid w:val="00760E20"/>
    <w:pPr>
      <w:keepNext/>
      <w:keepLines/>
      <w:spacing w:before="480" w:after="120"/>
    </w:pPr>
    <w:rPr>
      <w:b/>
      <w:bCs/>
      <w:sz w:val="72"/>
      <w:szCs w:val="72"/>
    </w:rPr>
  </w:style>
  <w:style w:type="character" w:customStyle="1" w:styleId="NaslovZnak">
    <w:name w:val="Naslov Znak"/>
    <w:link w:val="Naslov"/>
    <w:uiPriority w:val="10"/>
    <w:rsid w:val="00820FC0"/>
    <w:rPr>
      <w:rFonts w:ascii="Cambria" w:eastAsia="Times New Roman" w:hAnsi="Cambria" w:cs="Times New Roman"/>
      <w:b/>
      <w:bCs/>
      <w:color w:val="000000"/>
      <w:kern w:val="28"/>
      <w:sz w:val="32"/>
      <w:szCs w:val="32"/>
    </w:rPr>
  </w:style>
  <w:style w:type="paragraph" w:styleId="Podnaslov">
    <w:name w:val="Subtitle"/>
    <w:basedOn w:val="Navaden"/>
    <w:next w:val="Navaden"/>
    <w:link w:val="PodnaslovZnak"/>
    <w:uiPriority w:val="99"/>
    <w:qFormat/>
    <w:rsid w:val="00760E20"/>
    <w:pPr>
      <w:keepNext/>
      <w:keepLines/>
      <w:spacing w:before="360" w:after="80"/>
    </w:pPr>
    <w:rPr>
      <w:rFonts w:ascii="Georgia" w:hAnsi="Georgia" w:cs="Georgia"/>
      <w:i/>
      <w:iCs/>
      <w:color w:val="666666"/>
      <w:sz w:val="48"/>
      <w:szCs w:val="48"/>
    </w:rPr>
  </w:style>
  <w:style w:type="character" w:customStyle="1" w:styleId="PodnaslovZnak">
    <w:name w:val="Podnaslov Znak"/>
    <w:link w:val="Podnaslov"/>
    <w:uiPriority w:val="11"/>
    <w:rsid w:val="00820FC0"/>
    <w:rPr>
      <w:rFonts w:ascii="Cambria" w:eastAsia="Times New Roman" w:hAnsi="Cambria" w:cs="Times New Roman"/>
      <w:color w:val="000000"/>
      <w:sz w:val="24"/>
      <w:szCs w:val="24"/>
    </w:rPr>
  </w:style>
  <w:style w:type="paragraph" w:styleId="Odstavekseznama">
    <w:name w:val="List Paragraph"/>
    <w:basedOn w:val="Navaden"/>
    <w:uiPriority w:val="34"/>
    <w:qFormat/>
    <w:rsid w:val="00FC673B"/>
    <w:pPr>
      <w:ind w:left="720"/>
    </w:pPr>
  </w:style>
  <w:style w:type="character" w:styleId="Hiperpovezava">
    <w:name w:val="Hyperlink"/>
    <w:basedOn w:val="Privzetapisavaodstavka"/>
    <w:uiPriority w:val="99"/>
    <w:unhideWhenUsed/>
    <w:rsid w:val="00BA7E87"/>
    <w:rPr>
      <w:color w:val="0563C1" w:themeColor="hyperlink"/>
      <w:u w:val="single"/>
    </w:rPr>
  </w:style>
  <w:style w:type="character" w:customStyle="1" w:styleId="UnresolvedMention">
    <w:name w:val="Unresolved Mention"/>
    <w:basedOn w:val="Privzetapisavaodstavka"/>
    <w:uiPriority w:val="99"/>
    <w:semiHidden/>
    <w:unhideWhenUsed/>
    <w:rsid w:val="00BA7E87"/>
    <w:rPr>
      <w:color w:val="605E5C"/>
      <w:shd w:val="clear" w:color="auto" w:fill="E1DFDD"/>
    </w:rPr>
  </w:style>
  <w:style w:type="paragraph" w:styleId="Navadensplet">
    <w:name w:val="Normal (Web)"/>
    <w:basedOn w:val="Navaden"/>
    <w:uiPriority w:val="99"/>
    <w:semiHidden/>
    <w:unhideWhenUsed/>
    <w:rsid w:val="003D249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5128">
      <w:bodyDiv w:val="1"/>
      <w:marLeft w:val="0"/>
      <w:marRight w:val="0"/>
      <w:marTop w:val="0"/>
      <w:marBottom w:val="0"/>
      <w:divBdr>
        <w:top w:val="none" w:sz="0" w:space="0" w:color="auto"/>
        <w:left w:val="none" w:sz="0" w:space="0" w:color="auto"/>
        <w:bottom w:val="none" w:sz="0" w:space="0" w:color="auto"/>
        <w:right w:val="none" w:sz="0" w:space="0" w:color="auto"/>
      </w:divBdr>
      <w:divsChild>
        <w:div w:id="20791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Svet staršev OŠ dr</vt:lpstr>
      <vt:lpstr>Svet staršev OŠ dr</vt:lpstr>
    </vt:vector>
  </TitlesOfParts>
  <Company>RTV Slovenija</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 staršev OŠ dr</dc:title>
  <dc:subject/>
  <dc:creator>Ravnatelj Daniel</dc:creator>
  <cp:keywords/>
  <dc:description/>
  <cp:lastModifiedBy>Tajništvo</cp:lastModifiedBy>
  <cp:revision>2</cp:revision>
  <dcterms:created xsi:type="dcterms:W3CDTF">2023-06-26T09:30:00Z</dcterms:created>
  <dcterms:modified xsi:type="dcterms:W3CDTF">2023-06-26T09:30:00Z</dcterms:modified>
</cp:coreProperties>
</file>