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2E" w:rsidRPr="000F0909" w:rsidRDefault="000F0909" w:rsidP="000F0909">
      <w:pPr>
        <w:spacing w:line="240" w:lineRule="auto"/>
        <w:rPr>
          <w:b/>
          <w:sz w:val="24"/>
          <w:szCs w:val="24"/>
        </w:rPr>
      </w:pPr>
      <w:r w:rsidRPr="000F0909">
        <w:rPr>
          <w:b/>
          <w:sz w:val="24"/>
          <w:szCs w:val="24"/>
        </w:rPr>
        <w:t>OBVESTILO!</w:t>
      </w:r>
    </w:p>
    <w:p w:rsidR="000F0909" w:rsidRDefault="000F0909" w:rsidP="000F0909">
      <w:pPr>
        <w:spacing w:line="240" w:lineRule="auto"/>
      </w:pPr>
      <w:r>
        <w:t>V prihodnjih dneh imamo še nekaj ocenjevanj in sicer:</w:t>
      </w:r>
    </w:p>
    <w:p w:rsidR="000F0909" w:rsidRDefault="000F0909" w:rsidP="000F0909">
      <w:pPr>
        <w:spacing w:line="240" w:lineRule="auto"/>
      </w:pPr>
      <w:r w:rsidRPr="000F0909">
        <w:rPr>
          <w:b/>
        </w:rPr>
        <w:t>2.12.2024</w:t>
      </w:r>
      <w:r>
        <w:t xml:space="preserve"> pisna obnova Hudobna mačeha in dobra pastorka pri slovenskem jeziku (učenci se lahko doma pripravijo na ocenjevanje, zaporedje dogodkov naj imajo s seboj in ga priložijo k obnovi),</w:t>
      </w:r>
    </w:p>
    <w:p w:rsidR="000F0909" w:rsidRDefault="000F0909" w:rsidP="000F0909">
      <w:pPr>
        <w:spacing w:line="240" w:lineRule="auto"/>
      </w:pPr>
      <w:r w:rsidRPr="000F0909">
        <w:rPr>
          <w:b/>
        </w:rPr>
        <w:t>6.12.2024</w:t>
      </w:r>
      <w:r>
        <w:t xml:space="preserve"> preverjanje pisno iz družbe (zemljevid) in</w:t>
      </w:r>
    </w:p>
    <w:p w:rsidR="000F0909" w:rsidRDefault="000F0909" w:rsidP="000F0909">
      <w:pPr>
        <w:spacing w:line="240" w:lineRule="auto"/>
      </w:pPr>
      <w:r w:rsidRPr="000F0909">
        <w:rPr>
          <w:b/>
        </w:rPr>
        <w:t>10.12.2024</w:t>
      </w:r>
      <w:r>
        <w:t xml:space="preserve"> pisno ocenjevanje znanja iz družbe.</w:t>
      </w:r>
    </w:p>
    <w:p w:rsidR="000F0909" w:rsidRDefault="000F0909" w:rsidP="000F0909">
      <w:pPr>
        <w:spacing w:line="240" w:lineRule="auto"/>
      </w:pPr>
      <w:r>
        <w:t xml:space="preserve">                                                                                                               </w:t>
      </w:r>
      <w:bookmarkStart w:id="0" w:name="_GoBack"/>
      <w:bookmarkEnd w:id="0"/>
      <w:r>
        <w:t>Učiteljica Alma</w:t>
      </w:r>
    </w:p>
    <w:sectPr w:rsidR="000F0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09"/>
    <w:rsid w:val="000F0909"/>
    <w:rsid w:val="0097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793A0"/>
  <w15:chartTrackingRefBased/>
  <w15:docId w15:val="{94516CB0-A294-4C00-BC01-FF03CD7A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2024-11-27T11:21:00Z</dcterms:created>
  <dcterms:modified xsi:type="dcterms:W3CDTF">2024-11-27T11:25:00Z</dcterms:modified>
</cp:coreProperties>
</file>